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1B" w:rsidRPr="009364F5" w:rsidRDefault="00C5691B" w:rsidP="00C5691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364F5">
        <w:rPr>
          <w:b/>
          <w:sz w:val="28"/>
          <w:szCs w:val="28"/>
          <w:u w:val="single"/>
        </w:rPr>
        <w:t xml:space="preserve">PAULA HEDBAVNY SCHOOL PS/MS 278 </w:t>
      </w:r>
    </w:p>
    <w:p w:rsidR="00C5691B" w:rsidRPr="009364F5" w:rsidRDefault="00C5691B" w:rsidP="00C5691B">
      <w:pPr>
        <w:jc w:val="center"/>
        <w:rPr>
          <w:b/>
          <w:sz w:val="28"/>
          <w:szCs w:val="28"/>
          <w:u w:val="single"/>
        </w:rPr>
      </w:pPr>
      <w:r w:rsidRPr="009364F5">
        <w:rPr>
          <w:b/>
          <w:sz w:val="28"/>
          <w:szCs w:val="28"/>
          <w:u w:val="single"/>
        </w:rPr>
        <w:t xml:space="preserve">CURRICULUM MAPS GRADE 7    </w:t>
      </w:r>
      <w:r>
        <w:rPr>
          <w:b/>
          <w:sz w:val="28"/>
          <w:szCs w:val="28"/>
          <w:u w:val="single"/>
        </w:rPr>
        <w:t>2015-2016</w:t>
      </w:r>
    </w:p>
    <w:tbl>
      <w:tblPr>
        <w:tblW w:w="1489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3665"/>
        <w:gridCol w:w="5285"/>
        <w:gridCol w:w="4640"/>
      </w:tblGrid>
      <w:tr w:rsidR="00C5691B" w:rsidRPr="0037362F" w:rsidTr="003C2D30">
        <w:tc>
          <w:tcPr>
            <w:tcW w:w="1308" w:type="dxa"/>
          </w:tcPr>
          <w:p w:rsidR="00C5691B" w:rsidRPr="0037362F" w:rsidRDefault="00C5691B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 xml:space="preserve">MONTH </w:t>
            </w:r>
          </w:p>
        </w:tc>
        <w:tc>
          <w:tcPr>
            <w:tcW w:w="3665" w:type="dxa"/>
          </w:tcPr>
          <w:p w:rsidR="00C5691B" w:rsidRPr="0037362F" w:rsidRDefault="00C5691B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 xml:space="preserve">MATH </w:t>
            </w:r>
          </w:p>
        </w:tc>
        <w:tc>
          <w:tcPr>
            <w:tcW w:w="5285" w:type="dxa"/>
          </w:tcPr>
          <w:p w:rsidR="00C5691B" w:rsidRPr="0037362F" w:rsidRDefault="00C5691B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 xml:space="preserve">SCIENCE </w:t>
            </w:r>
          </w:p>
        </w:tc>
        <w:tc>
          <w:tcPr>
            <w:tcW w:w="4640" w:type="dxa"/>
          </w:tcPr>
          <w:p w:rsidR="00C5691B" w:rsidRPr="0037362F" w:rsidRDefault="00C5691B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HUMANITIES</w:t>
            </w:r>
          </w:p>
        </w:tc>
      </w:tr>
      <w:tr w:rsidR="00C5691B" w:rsidRPr="0037362F" w:rsidTr="003C2D30">
        <w:tc>
          <w:tcPr>
            <w:tcW w:w="1308" w:type="dxa"/>
          </w:tcPr>
          <w:p w:rsidR="00C5691B" w:rsidRPr="0037362F" w:rsidRDefault="00C5691B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665" w:type="dxa"/>
          </w:tcPr>
          <w:p w:rsidR="00C5691B" w:rsidRPr="0037362F" w:rsidRDefault="00C5691B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285" w:type="dxa"/>
          </w:tcPr>
          <w:p w:rsidR="00C5691B" w:rsidRPr="0037362F" w:rsidRDefault="00C5691B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>Webpage: PSMS278JACKSON.WEEBLY.COM</w:t>
            </w:r>
          </w:p>
        </w:tc>
        <w:tc>
          <w:tcPr>
            <w:tcW w:w="4640" w:type="dxa"/>
          </w:tcPr>
          <w:p w:rsidR="00C5691B" w:rsidRPr="0037362F" w:rsidRDefault="004D68D5" w:rsidP="004D68D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Webpage:</w:t>
            </w:r>
            <w:r>
              <w:rPr>
                <w:b/>
              </w:rPr>
              <w:t xml:space="preserve">   PS278middleschoolhistory</w:t>
            </w:r>
          </w:p>
        </w:tc>
      </w:tr>
      <w:tr w:rsidR="004D68D5" w:rsidRPr="0037362F" w:rsidTr="003C2D30">
        <w:tc>
          <w:tcPr>
            <w:tcW w:w="1308" w:type="dxa"/>
          </w:tcPr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>SEPTEMBER</w:t>
            </w:r>
          </w:p>
        </w:tc>
        <w:tc>
          <w:tcPr>
            <w:tcW w:w="3665" w:type="dxa"/>
          </w:tcPr>
          <w:p w:rsidR="004D68D5" w:rsidRDefault="004D68D5" w:rsidP="002866EA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1 The Number System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Adding and Subtracting Integers 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Multiplying and Dividing Integers </w:t>
            </w: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285" w:type="dxa"/>
          </w:tcPr>
          <w:p w:rsidR="004D68D5" w:rsidRPr="0037362F" w:rsidRDefault="004D68D5" w:rsidP="00B457D8">
            <w:pPr>
              <w:pStyle w:val="ListParagraph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UNIT:</w:t>
            </w:r>
            <w:r w:rsidRPr="0037362F">
              <w:rPr>
                <w:b/>
                <w:u w:val="single"/>
              </w:rPr>
              <w:t xml:space="preserve"> Scientific method</w:t>
            </w:r>
          </w:p>
          <w:p w:rsidR="004D68D5" w:rsidRPr="0037362F" w:rsidRDefault="004D68D5" w:rsidP="00C569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>Interpreting &amp; analyzing Scientific data</w:t>
            </w:r>
          </w:p>
          <w:p w:rsidR="004D68D5" w:rsidRPr="00B70C05" w:rsidRDefault="004D68D5" w:rsidP="00C569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u w:val="single"/>
              </w:rPr>
            </w:pPr>
            <w:r w:rsidRPr="0037362F">
              <w:rPr>
                <w:b/>
              </w:rPr>
              <w:t>Designing Experiments</w:t>
            </w:r>
          </w:p>
          <w:p w:rsidR="004D68D5" w:rsidRPr="00B70C05" w:rsidRDefault="004D68D5" w:rsidP="00B457D8">
            <w:pPr>
              <w:pStyle w:val="ListParagraph"/>
              <w:spacing w:after="0" w:line="240" w:lineRule="auto"/>
              <w:ind w:left="1440"/>
              <w:jc w:val="center"/>
              <w:rPr>
                <w:b/>
                <w:u w:val="single"/>
              </w:rPr>
            </w:pPr>
            <w:r w:rsidRPr="00B70C05">
              <w:rPr>
                <w:b/>
                <w:u w:val="single"/>
              </w:rPr>
              <w:t>Essential questions</w:t>
            </w:r>
          </w:p>
          <w:p w:rsidR="004D68D5" w:rsidRDefault="004D68D5" w:rsidP="00B457D8">
            <w:pPr>
              <w:pStyle w:val="ListParagraph"/>
              <w:spacing w:after="0" w:line="240" w:lineRule="auto"/>
              <w:ind w:left="1440"/>
              <w:jc w:val="both"/>
              <w:rPr>
                <w:b/>
              </w:rPr>
            </w:pPr>
            <w:r>
              <w:rPr>
                <w:b/>
              </w:rPr>
              <w:t>What are some key components of a good scientific investigation?</w:t>
            </w:r>
          </w:p>
          <w:p w:rsidR="004D68D5" w:rsidRPr="00B70C05" w:rsidRDefault="004D68D5" w:rsidP="00B457D8">
            <w:pPr>
              <w:pStyle w:val="ListParagraph"/>
              <w:spacing w:after="0" w:line="240" w:lineRule="auto"/>
              <w:ind w:left="1440"/>
              <w:jc w:val="both"/>
              <w:rPr>
                <w:b/>
                <w:u w:val="single"/>
              </w:rPr>
            </w:pPr>
            <w:r>
              <w:rPr>
                <w:b/>
              </w:rPr>
              <w:t>What are the main differences between independent and dependent variables?</w:t>
            </w:r>
          </w:p>
          <w:p w:rsidR="004D68D5" w:rsidRPr="0037362F" w:rsidRDefault="004D68D5" w:rsidP="00B457D8">
            <w:pPr>
              <w:pStyle w:val="ListParagraph"/>
              <w:spacing w:after="0" w:line="240" w:lineRule="auto"/>
              <w:ind w:left="1440"/>
              <w:rPr>
                <w:b/>
                <w:u w:val="single"/>
              </w:rPr>
            </w:pPr>
            <w:r w:rsidRPr="00480A0C">
              <w:rPr>
                <w:b/>
                <w:u w:val="single"/>
              </w:rPr>
              <w:t>Vocabulary</w:t>
            </w:r>
            <w:r>
              <w:rPr>
                <w:b/>
              </w:rPr>
              <w:t xml:space="preserve">: </w:t>
            </w:r>
            <w:r w:rsidRPr="00480A0C">
              <w:t xml:space="preserve">Hypothesis, independent variable, dependent variable, control group, data, </w:t>
            </w:r>
            <w:r>
              <w:t xml:space="preserve">trial </w:t>
            </w:r>
            <w:r w:rsidRPr="00480A0C">
              <w:t>and reliability of an experiment</w:t>
            </w:r>
            <w:r>
              <w:t>.</w:t>
            </w:r>
          </w:p>
        </w:tc>
        <w:tc>
          <w:tcPr>
            <w:tcW w:w="4640" w:type="dxa"/>
          </w:tcPr>
          <w:p w:rsidR="00601309" w:rsidRDefault="00D71284" w:rsidP="00601309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i/>
              </w:rPr>
            </w:pPr>
            <w:r>
              <w:rPr>
                <w:i/>
              </w:rPr>
              <w:t>Summer non-fiction/fiction reports, “Sucker”</w:t>
            </w:r>
          </w:p>
          <w:p w:rsidR="00601309" w:rsidRDefault="00601309" w:rsidP="00601309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i/>
              </w:rPr>
            </w:pPr>
            <w:r>
              <w:rPr>
                <w:i/>
              </w:rPr>
              <w:t>Summer news presentation a</w:t>
            </w:r>
            <w:r w:rsidRPr="001334C1">
              <w:rPr>
                <w:i/>
              </w:rPr>
              <w:t>nalysis</w:t>
            </w: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601309" w:rsidRDefault="00601309" w:rsidP="00D041BA">
            <w:pPr>
              <w:tabs>
                <w:tab w:val="left" w:pos="342"/>
              </w:tabs>
              <w:spacing w:after="0" w:line="240" w:lineRule="auto"/>
              <w:ind w:left="522"/>
              <w:rPr>
                <w:b/>
              </w:rPr>
            </w:pPr>
            <w:r w:rsidRPr="00601309">
              <w:rPr>
                <w:b/>
                <w:u w:val="single"/>
              </w:rPr>
              <w:t>UNIT</w:t>
            </w:r>
            <w:r w:rsidR="00956BD5">
              <w:rPr>
                <w:b/>
                <w:u w:val="single"/>
              </w:rPr>
              <w:t xml:space="preserve"> 1</w:t>
            </w:r>
            <w:r w:rsidRPr="00601309">
              <w:rPr>
                <w:b/>
                <w:u w:val="single"/>
              </w:rPr>
              <w:t>:</w:t>
            </w:r>
            <w:r w:rsidRPr="00601309">
              <w:rPr>
                <w:b/>
              </w:rPr>
              <w:t xml:space="preserve"> </w:t>
            </w:r>
            <w:r w:rsidRPr="00ED16AA">
              <w:rPr>
                <w:b/>
                <w:u w:val="single"/>
              </w:rPr>
              <w:t xml:space="preserve">BIOGRAPHY:  </w:t>
            </w:r>
            <w:r w:rsidR="00D71284">
              <w:rPr>
                <w:b/>
                <w:u w:val="single"/>
              </w:rPr>
              <w:t>Significant C</w:t>
            </w:r>
            <w:r w:rsidRPr="00ED16AA">
              <w:rPr>
                <w:b/>
                <w:u w:val="single"/>
              </w:rPr>
              <w:t>hoices</w:t>
            </w:r>
          </w:p>
          <w:p w:rsidR="00863707" w:rsidRPr="00ED16AA" w:rsidRDefault="00ED16AA" w:rsidP="00ED16AA">
            <w:pPr>
              <w:tabs>
                <w:tab w:val="left" w:pos="342"/>
              </w:tabs>
              <w:spacing w:after="0" w:line="240" w:lineRule="auto"/>
              <w:ind w:left="522"/>
              <w:jc w:val="center"/>
              <w:rPr>
                <w:b/>
              </w:rPr>
            </w:pPr>
            <w:r w:rsidRPr="00ED16AA">
              <w:rPr>
                <w:b/>
              </w:rPr>
              <w:t>NARRATIVE WRITING</w:t>
            </w:r>
          </w:p>
          <w:p w:rsidR="00863707" w:rsidRDefault="00863707" w:rsidP="00601309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</w:rPr>
            </w:pPr>
            <w:r>
              <w:rPr>
                <w:b/>
              </w:rPr>
              <w:t>How do</w:t>
            </w:r>
            <w:r w:rsidR="00D71284">
              <w:rPr>
                <w:b/>
              </w:rPr>
              <w:t xml:space="preserve"> we analyze our choices to weigh best</w:t>
            </w:r>
            <w:r>
              <w:rPr>
                <w:b/>
              </w:rPr>
              <w:t xml:space="preserve"> significance</w:t>
            </w:r>
            <w:r w:rsidR="00D827D1">
              <w:rPr>
                <w:b/>
              </w:rPr>
              <w:t>/</w:t>
            </w:r>
            <w:r>
              <w:rPr>
                <w:b/>
              </w:rPr>
              <w:t xml:space="preserve"> impact</w:t>
            </w:r>
            <w:r w:rsidR="00D71284">
              <w:rPr>
                <w:b/>
              </w:rPr>
              <w:t>s</w:t>
            </w:r>
            <w:r>
              <w:rPr>
                <w:b/>
              </w:rPr>
              <w:t xml:space="preserve"> of our actions?</w:t>
            </w:r>
          </w:p>
          <w:p w:rsidR="00601309" w:rsidRDefault="00601309" w:rsidP="00601309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</w:rPr>
            </w:pPr>
            <w:r w:rsidRPr="00601309">
              <w:rPr>
                <w:b/>
              </w:rPr>
              <w:t>W</w:t>
            </w:r>
            <w:r w:rsidR="00D827D1">
              <w:rPr>
                <w:b/>
              </w:rPr>
              <w:t>ho were the peacemakers in the A</w:t>
            </w:r>
            <w:r w:rsidRPr="00601309">
              <w:rPr>
                <w:b/>
              </w:rPr>
              <w:t>ge of Exploration?</w:t>
            </w:r>
          </w:p>
          <w:p w:rsidR="00601309" w:rsidRDefault="00601309" w:rsidP="00601309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</w:rPr>
            </w:pPr>
            <w:r w:rsidRPr="00D71284">
              <w:rPr>
                <w:b/>
                <w:u w:val="single"/>
              </w:rPr>
              <w:t>Social Scientific Method</w:t>
            </w:r>
            <w:r>
              <w:rPr>
                <w:b/>
              </w:rPr>
              <w:t>:  economic forces</w:t>
            </w:r>
            <w:r w:rsidR="00956613">
              <w:rPr>
                <w:b/>
              </w:rPr>
              <w:t>, cultures and norms</w:t>
            </w:r>
          </w:p>
          <w:p w:rsidR="00601309" w:rsidRDefault="00601309" w:rsidP="00601309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</w:rPr>
            </w:pPr>
            <w:r>
              <w:rPr>
                <w:b/>
              </w:rPr>
              <w:t xml:space="preserve">Creating and testing a research </w:t>
            </w:r>
            <w:r w:rsidR="00D71284">
              <w:rPr>
                <w:u w:val="single"/>
              </w:rPr>
              <w:t>HYPOTHESIS</w:t>
            </w:r>
          </w:p>
          <w:p w:rsidR="00601309" w:rsidRPr="0037362F" w:rsidRDefault="00601309" w:rsidP="00A7283A">
            <w:pPr>
              <w:tabs>
                <w:tab w:val="left" w:pos="342"/>
              </w:tabs>
              <w:spacing w:after="0" w:line="240" w:lineRule="auto"/>
              <w:rPr>
                <w:b/>
                <w:u w:val="single"/>
              </w:rPr>
            </w:pPr>
            <w:r>
              <w:t xml:space="preserve"> </w:t>
            </w:r>
          </w:p>
        </w:tc>
      </w:tr>
      <w:tr w:rsidR="004D68D5" w:rsidRPr="0037362F" w:rsidTr="003C2D30">
        <w:tc>
          <w:tcPr>
            <w:tcW w:w="1308" w:type="dxa"/>
          </w:tcPr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>OCTOBER</w:t>
            </w:r>
          </w:p>
        </w:tc>
        <w:tc>
          <w:tcPr>
            <w:tcW w:w="3665" w:type="dxa"/>
          </w:tcPr>
          <w:p w:rsidR="004D68D5" w:rsidRDefault="004D68D5" w:rsidP="002866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Unit 1:  The Number System </w:t>
            </w:r>
            <w:r>
              <w:rPr>
                <w:b/>
              </w:rPr>
              <w:t xml:space="preserve"> (Cont.)</w:t>
            </w:r>
          </w:p>
          <w:p w:rsidR="004D68D5" w:rsidRPr="009E32C1" w:rsidRDefault="004D68D5" w:rsidP="002866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t>Operations with fractions and decimals and signed numbers</w:t>
            </w:r>
            <w:r>
              <w:br/>
            </w:r>
          </w:p>
          <w:p w:rsidR="004D68D5" w:rsidRPr="009E32C1" w:rsidRDefault="004D68D5" w:rsidP="002866E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E32C1">
              <w:rPr>
                <w:b/>
                <w:u w:val="single"/>
              </w:rPr>
              <w:t xml:space="preserve">Unit 2:   Ratios and Proportions 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9E32C1">
              <w:t>Calculate the unit rate</w:t>
            </w:r>
            <w:r>
              <w:t xml:space="preserve">, constant rate of change. </w:t>
            </w:r>
          </w:p>
          <w:p w:rsidR="004D68D5" w:rsidRPr="002866EA" w:rsidRDefault="004D68D5" w:rsidP="002866E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Identify proportional relationships in graphs, tables and equations.  </w:t>
            </w:r>
          </w:p>
        </w:tc>
        <w:tc>
          <w:tcPr>
            <w:tcW w:w="5285" w:type="dxa"/>
          </w:tcPr>
          <w:p w:rsidR="004D68D5" w:rsidRPr="0037362F" w:rsidRDefault="004D68D5" w:rsidP="00B457D8">
            <w:pPr>
              <w:pStyle w:val="ListParagraph"/>
              <w:spacing w:after="0" w:line="240" w:lineRule="auto"/>
              <w:rPr>
                <w:b/>
                <w:u w:val="single"/>
              </w:rPr>
            </w:pPr>
            <w:r w:rsidRPr="0037362F">
              <w:rPr>
                <w:b/>
              </w:rPr>
              <w:t xml:space="preserve">              </w:t>
            </w:r>
            <w:r>
              <w:rPr>
                <w:b/>
              </w:rPr>
              <w:t>UNIT:</w:t>
            </w:r>
            <w:r w:rsidRPr="0037362F">
              <w:rPr>
                <w:b/>
              </w:rPr>
              <w:t xml:space="preserve">  </w:t>
            </w:r>
            <w:r w:rsidRPr="0037362F">
              <w:rPr>
                <w:b/>
                <w:u w:val="single"/>
              </w:rPr>
              <w:t>Atoms &amp; Periodic Table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B70C05">
              <w:rPr>
                <w:b/>
              </w:rPr>
              <w:t>Structure of atoms</w:t>
            </w:r>
            <w:r>
              <w:rPr>
                <w:b/>
              </w:rPr>
              <w:t>.</w:t>
            </w:r>
            <w:r w:rsidRPr="00B70C05">
              <w:rPr>
                <w:b/>
              </w:rPr>
              <w:t xml:space="preserve"> </w:t>
            </w:r>
          </w:p>
          <w:p w:rsidR="004D68D5" w:rsidRPr="00B70C05" w:rsidRDefault="004D68D5" w:rsidP="00B457D8">
            <w:pPr>
              <w:pStyle w:val="ListParagraph"/>
              <w:spacing w:after="0" w:line="240" w:lineRule="auto"/>
              <w:jc w:val="center"/>
              <w:rPr>
                <w:b/>
                <w:u w:val="single"/>
              </w:rPr>
            </w:pPr>
            <w:r w:rsidRPr="00B70C05">
              <w:rPr>
                <w:b/>
                <w:u w:val="single"/>
              </w:rPr>
              <w:t>Essential questions</w:t>
            </w:r>
          </w:p>
          <w:p w:rsidR="004D68D5" w:rsidRPr="00B70C05" w:rsidRDefault="004D68D5" w:rsidP="00C56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are the features of the main s</w:t>
            </w:r>
            <w:r w:rsidRPr="00B70C05">
              <w:rPr>
                <w:b/>
              </w:rPr>
              <w:t>ub atomic particles</w:t>
            </w:r>
            <w:r>
              <w:rPr>
                <w:b/>
              </w:rPr>
              <w:t>: protons, electrons &amp; neutrons?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are the main differences between Mixtures and Compounds?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How are Elements organized in the Modern Periodic Table?</w:t>
            </w:r>
          </w:p>
          <w:p w:rsidR="004D68D5" w:rsidRPr="00B70C05" w:rsidRDefault="004D68D5" w:rsidP="00C56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How do we calculate the number of each sub atomic particle?</w:t>
            </w:r>
          </w:p>
          <w:p w:rsidR="004D68D5" w:rsidRDefault="004D68D5" w:rsidP="00A7283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80A0C">
              <w:rPr>
                <w:b/>
                <w:u w:val="single"/>
              </w:rPr>
              <w:t>Vocabulary</w:t>
            </w:r>
            <w:r>
              <w:rPr>
                <w:b/>
              </w:rPr>
              <w:t xml:space="preserve">: </w:t>
            </w:r>
            <w:r>
              <w:t>Atom, Element, Mixture, Compound, Atomic mass, Atomic number, Periodic Table, and Chemical formula.</w:t>
            </w:r>
            <w:r w:rsidR="00A7283A">
              <w:rPr>
                <w:b/>
                <w:u w:val="single"/>
              </w:rPr>
              <w:t xml:space="preserve"> </w:t>
            </w: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0" w:type="dxa"/>
          </w:tcPr>
          <w:p w:rsidR="004D68D5" w:rsidRPr="005373A1" w:rsidRDefault="004D68D5" w:rsidP="00242F86">
            <w:pPr>
              <w:tabs>
                <w:tab w:val="left" w:pos="342"/>
              </w:tabs>
              <w:spacing w:after="0" w:line="240" w:lineRule="auto"/>
              <w:ind w:left="522"/>
              <w:rPr>
                <w:i/>
                <w:sz w:val="10"/>
                <w:szCs w:val="10"/>
              </w:rPr>
            </w:pPr>
          </w:p>
          <w:p w:rsidR="00D71284" w:rsidRDefault="00D041BA" w:rsidP="00D041BA">
            <w:pPr>
              <w:tabs>
                <w:tab w:val="left" w:pos="342"/>
              </w:tabs>
              <w:spacing w:after="0" w:line="240" w:lineRule="auto"/>
              <w:rPr>
                <w:b/>
                <w:u w:val="single"/>
              </w:rPr>
            </w:pPr>
            <w:r>
              <w:t xml:space="preserve">        </w:t>
            </w:r>
            <w:r w:rsidRPr="00601309">
              <w:rPr>
                <w:b/>
                <w:u w:val="single"/>
              </w:rPr>
              <w:t>UNIT</w:t>
            </w:r>
            <w:r w:rsidR="00D71284">
              <w:rPr>
                <w:b/>
                <w:u w:val="single"/>
              </w:rPr>
              <w:t xml:space="preserve"> 1</w:t>
            </w:r>
            <w:r w:rsidRPr="00601309">
              <w:rPr>
                <w:b/>
                <w:u w:val="single"/>
              </w:rPr>
              <w:t>:</w:t>
            </w:r>
            <w:r w:rsidRPr="00601309">
              <w:rPr>
                <w:b/>
              </w:rPr>
              <w:t xml:space="preserve"> </w:t>
            </w:r>
            <w:r w:rsidR="00D71284">
              <w:rPr>
                <w:b/>
                <w:u w:val="single"/>
              </w:rPr>
              <w:t>BIOGRAPHY:  Significant C</w:t>
            </w:r>
            <w:r w:rsidRPr="00ED16AA">
              <w:rPr>
                <w:b/>
                <w:u w:val="single"/>
              </w:rPr>
              <w:t>hoices</w:t>
            </w:r>
            <w:r w:rsidR="00D827D1">
              <w:rPr>
                <w:b/>
                <w:u w:val="single"/>
              </w:rPr>
              <w:t xml:space="preserve"> </w:t>
            </w:r>
            <w:r w:rsidR="00D71284">
              <w:rPr>
                <w:b/>
                <w:u w:val="single"/>
              </w:rPr>
              <w:t xml:space="preserve">                </w:t>
            </w:r>
          </w:p>
          <w:p w:rsidR="00D041BA" w:rsidRDefault="00D71284" w:rsidP="00D041BA">
            <w:pPr>
              <w:tabs>
                <w:tab w:val="left" w:pos="342"/>
              </w:tabs>
              <w:spacing w:after="0" w:line="240" w:lineRule="auto"/>
            </w:pPr>
            <w:r w:rsidRPr="00D71284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</w:t>
            </w:r>
            <w:r w:rsidRPr="00D71284">
              <w:rPr>
                <w:b/>
              </w:rPr>
              <w:t xml:space="preserve">  </w:t>
            </w:r>
            <w:r>
              <w:t>continued</w:t>
            </w:r>
          </w:p>
          <w:p w:rsidR="00D827D1" w:rsidRDefault="00D827D1" w:rsidP="00D041BA">
            <w:pPr>
              <w:tabs>
                <w:tab w:val="left" w:pos="342"/>
              </w:tabs>
              <w:spacing w:after="0" w:line="240" w:lineRule="auto"/>
              <w:rPr>
                <w:b/>
              </w:rPr>
            </w:pPr>
          </w:p>
          <w:p w:rsidR="00D041BA" w:rsidRPr="00D71284" w:rsidRDefault="00D827D1" w:rsidP="00D041BA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</w:rPr>
            </w:pPr>
            <w:r w:rsidRPr="00D71284">
              <w:rPr>
                <w:u w:val="single"/>
              </w:rPr>
              <w:t>Codex</w:t>
            </w:r>
            <w:r>
              <w:t xml:space="preserve">: </w:t>
            </w:r>
            <w:r w:rsidR="00D041BA">
              <w:rPr>
                <w:b/>
              </w:rPr>
              <w:t xml:space="preserve"> </w:t>
            </w:r>
            <w:r w:rsidR="00D041BA" w:rsidRPr="00D827D1">
              <w:t>Sotomoyor, biographical poems</w:t>
            </w:r>
          </w:p>
          <w:p w:rsidR="00D71284" w:rsidRPr="00D71284" w:rsidRDefault="00D71284" w:rsidP="00D71284">
            <w:pPr>
              <w:tabs>
                <w:tab w:val="left" w:pos="342"/>
              </w:tabs>
              <w:spacing w:after="0" w:line="240" w:lineRule="auto"/>
              <w:ind w:left="72"/>
              <w:rPr>
                <w:b/>
              </w:rPr>
            </w:pPr>
            <w:r>
              <w:t>Unit vocabulary word wall sheet provided.</w:t>
            </w:r>
          </w:p>
          <w:p w:rsidR="00D041BA" w:rsidRDefault="00D041BA" w:rsidP="00863707">
            <w:pPr>
              <w:tabs>
                <w:tab w:val="left" w:pos="342"/>
              </w:tabs>
              <w:spacing w:after="0" w:line="240" w:lineRule="auto"/>
              <w:ind w:left="522"/>
              <w:rPr>
                <w:b/>
              </w:rPr>
            </w:pPr>
          </w:p>
          <w:p w:rsidR="00D71284" w:rsidRDefault="00D71284" w:rsidP="00D71284">
            <w:pPr>
              <w:tabs>
                <w:tab w:val="left" w:pos="342"/>
              </w:tabs>
              <w:spacing w:after="0" w:line="240" w:lineRule="auto"/>
            </w:pPr>
            <w:r>
              <w:rPr>
                <w:b/>
                <w:u w:val="single"/>
              </w:rPr>
              <w:t xml:space="preserve">SS </w:t>
            </w:r>
            <w:r w:rsidRPr="00D71284">
              <w:rPr>
                <w:b/>
                <w:u w:val="single"/>
              </w:rPr>
              <w:t>Concepts:</w:t>
            </w:r>
            <w:r>
              <w:t xml:space="preserve"> </w:t>
            </w:r>
            <w:r w:rsidR="00F16C54">
              <w:t>Europe/</w:t>
            </w:r>
            <w:r w:rsidR="00863707" w:rsidRPr="00496648">
              <w:t>1</w:t>
            </w:r>
            <w:r w:rsidR="00863707" w:rsidRPr="00496648">
              <w:rPr>
                <w:vertAlign w:val="superscript"/>
              </w:rPr>
              <w:t>st</w:t>
            </w:r>
            <w:r w:rsidR="00863707" w:rsidRPr="00496648">
              <w:t xml:space="preserve"> Nation Encounter,</w:t>
            </w:r>
            <w:r w:rsidR="00863707">
              <w:t xml:space="preserve"> </w:t>
            </w:r>
            <w:r>
              <w:t xml:space="preserve">           </w:t>
            </w:r>
          </w:p>
          <w:p w:rsidR="00D71284" w:rsidRDefault="00D71284" w:rsidP="00D71284">
            <w:pPr>
              <w:tabs>
                <w:tab w:val="left" w:pos="342"/>
              </w:tabs>
              <w:spacing w:after="0" w:line="240" w:lineRule="auto"/>
            </w:pPr>
            <w:r>
              <w:t xml:space="preserve">            </w:t>
            </w:r>
            <w:r w:rsidR="00F16C54">
              <w:t>primary</w:t>
            </w:r>
            <w:r w:rsidR="00863707">
              <w:t xml:space="preserve"> </w:t>
            </w:r>
            <w:r w:rsidR="00F16C54">
              <w:t xml:space="preserve">&amp; </w:t>
            </w:r>
            <w:r w:rsidR="00863707">
              <w:t>secondary s</w:t>
            </w:r>
            <w:r w:rsidR="00863707" w:rsidRPr="00496648">
              <w:t>ource comparisons</w:t>
            </w:r>
            <w:r>
              <w:t xml:space="preserve"> </w:t>
            </w:r>
            <w:r w:rsidR="00863707">
              <w:t xml:space="preserve"> </w:t>
            </w:r>
            <w:r>
              <w:t xml:space="preserve">   </w:t>
            </w:r>
          </w:p>
          <w:p w:rsidR="00D71284" w:rsidRDefault="00D71284" w:rsidP="00D71284">
            <w:pPr>
              <w:tabs>
                <w:tab w:val="left" w:pos="342"/>
              </w:tabs>
              <w:spacing w:after="0" w:line="240" w:lineRule="auto"/>
            </w:pPr>
            <w:r>
              <w:t xml:space="preserve">          </w:t>
            </w:r>
            <w:r w:rsidR="00863707">
              <w:t xml:space="preserve">Cortez, </w:t>
            </w:r>
            <w:r>
              <w:t xml:space="preserve"> De </w:t>
            </w:r>
            <w:r w:rsidR="00863707">
              <w:t>Las Casas, Champlain, Hudson</w:t>
            </w:r>
          </w:p>
          <w:p w:rsidR="00863707" w:rsidRPr="00496648" w:rsidRDefault="00D71284" w:rsidP="00863707">
            <w:pPr>
              <w:tabs>
                <w:tab w:val="left" w:pos="342"/>
              </w:tabs>
              <w:spacing w:after="0" w:line="240" w:lineRule="auto"/>
            </w:pPr>
            <w:r>
              <w:t xml:space="preserve"> </w:t>
            </w:r>
          </w:p>
          <w:p w:rsidR="00ED16AA" w:rsidRPr="0037362F" w:rsidRDefault="00863707" w:rsidP="00A7283A">
            <w:pPr>
              <w:tabs>
                <w:tab w:val="left" w:pos="342"/>
              </w:tabs>
              <w:spacing w:after="0" w:line="240" w:lineRule="auto"/>
              <w:rPr>
                <w:b/>
                <w:u w:val="single"/>
              </w:rPr>
            </w:pPr>
            <w:r w:rsidRPr="004C2AF4">
              <w:rPr>
                <w:b/>
                <w:u w:val="single"/>
              </w:rPr>
              <w:t>Geography</w:t>
            </w:r>
            <w:r w:rsidRPr="001334C1">
              <w:rPr>
                <w:b/>
              </w:rPr>
              <w:t>:</w:t>
            </w:r>
            <w:r w:rsidRPr="001334C1">
              <w:t xml:space="preserve">  </w:t>
            </w:r>
            <w:r w:rsidRPr="00F16C54">
              <w:t>W</w:t>
            </w:r>
            <w:r w:rsidRPr="001334C1">
              <w:t>orld continents, countries, directions, climate zones, latitude/longitude</w:t>
            </w:r>
          </w:p>
        </w:tc>
      </w:tr>
      <w:tr w:rsidR="004D68D5" w:rsidRPr="0037362F" w:rsidTr="003C2D30">
        <w:tc>
          <w:tcPr>
            <w:tcW w:w="1308" w:type="dxa"/>
          </w:tcPr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 xml:space="preserve">NOVEMBER </w:t>
            </w:r>
          </w:p>
        </w:tc>
        <w:tc>
          <w:tcPr>
            <w:tcW w:w="3665" w:type="dxa"/>
          </w:tcPr>
          <w:p w:rsidR="004D68D5" w:rsidRPr="009E32C1" w:rsidRDefault="004D68D5" w:rsidP="002866E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E32C1">
              <w:rPr>
                <w:b/>
                <w:u w:val="single"/>
              </w:rPr>
              <w:t xml:space="preserve">Unit 2: Ratios and Proportions 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Calculate percent increase and decrease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Calculate the discount, gratuity, sales price of items etc.  </w:t>
            </w: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285" w:type="dxa"/>
          </w:tcPr>
          <w:p w:rsidR="004D68D5" w:rsidRPr="0037362F" w:rsidRDefault="004D68D5" w:rsidP="00B457D8">
            <w:pPr>
              <w:pStyle w:val="ListParagraph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UNIT:</w:t>
            </w:r>
            <w:r w:rsidRPr="0037362F">
              <w:rPr>
                <w:b/>
              </w:rPr>
              <w:t xml:space="preserve">     </w:t>
            </w:r>
            <w:r w:rsidRPr="0037362F">
              <w:rPr>
                <w:b/>
                <w:u w:val="single"/>
              </w:rPr>
              <w:t>Properties of Matter</w:t>
            </w:r>
          </w:p>
          <w:p w:rsidR="004D68D5" w:rsidRPr="0037362F" w:rsidRDefault="004D68D5" w:rsidP="00C569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>Density, solubility, pH etc.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  <w:r w:rsidRPr="0037362F">
              <w:rPr>
                <w:b/>
              </w:rPr>
              <w:t>Phase  Change</w:t>
            </w:r>
            <w:r w:rsidRPr="0037362F">
              <w:rPr>
                <w:b/>
                <w:u w:val="single"/>
              </w:rPr>
              <w:t xml:space="preserve"> </w:t>
            </w:r>
          </w:p>
          <w:p w:rsidR="004D68D5" w:rsidRPr="00B70C05" w:rsidRDefault="004D68D5" w:rsidP="00C569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B70C05">
              <w:rPr>
                <w:b/>
              </w:rPr>
              <w:t>Physical and chemical change</w:t>
            </w:r>
          </w:p>
          <w:p w:rsidR="004D68D5" w:rsidRPr="00B70C05" w:rsidRDefault="004D68D5" w:rsidP="00B457D8">
            <w:pPr>
              <w:pStyle w:val="ListParagraph"/>
              <w:spacing w:after="0" w:line="240" w:lineRule="auto"/>
              <w:jc w:val="center"/>
              <w:rPr>
                <w:b/>
                <w:u w:val="single"/>
              </w:rPr>
            </w:pPr>
            <w:r w:rsidRPr="00B70C05">
              <w:rPr>
                <w:b/>
                <w:u w:val="single"/>
              </w:rPr>
              <w:t>Essential questions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How do we distinguish Between Physical and chemical changes?</w:t>
            </w:r>
          </w:p>
          <w:p w:rsidR="004D68D5" w:rsidRPr="00B70C05" w:rsidRDefault="004D68D5" w:rsidP="00C56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How can we calculate the density of a regular/ irregular solid and liquids?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are the main differences and characteristics of Acids and bases?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are the main features of a phase change diagram?</w:t>
            </w:r>
          </w:p>
          <w:p w:rsidR="004D68D5" w:rsidRPr="0037362F" w:rsidRDefault="004D68D5" w:rsidP="00B457D8">
            <w:pPr>
              <w:pStyle w:val="ListParagraph"/>
              <w:spacing w:after="0" w:line="240" w:lineRule="auto"/>
              <w:rPr>
                <w:b/>
                <w:u w:val="single"/>
              </w:rPr>
            </w:pPr>
            <w:r w:rsidRPr="00480A0C">
              <w:rPr>
                <w:b/>
                <w:u w:val="single"/>
              </w:rPr>
              <w:t>Vocabulary</w:t>
            </w:r>
            <w:r>
              <w:rPr>
                <w:b/>
              </w:rPr>
              <w:t xml:space="preserve">: </w:t>
            </w:r>
            <w:r w:rsidRPr="00763ADE">
              <w:t>Solubility, Density, Acids, Bases, Phase change, Physical properties, Physical change, chemical change</w:t>
            </w:r>
          </w:p>
        </w:tc>
        <w:tc>
          <w:tcPr>
            <w:tcW w:w="4640" w:type="dxa"/>
          </w:tcPr>
          <w:p w:rsidR="00E578A7" w:rsidRDefault="00E578A7" w:rsidP="00242F86">
            <w:pPr>
              <w:spacing w:after="0" w:line="240" w:lineRule="auto"/>
              <w:rPr>
                <w:b/>
                <w:u w:val="single"/>
              </w:rPr>
            </w:pPr>
            <w:r w:rsidRPr="00E578A7">
              <w:rPr>
                <w:b/>
              </w:rPr>
              <w:t xml:space="preserve">     </w:t>
            </w:r>
            <w:r w:rsidR="004D68D5" w:rsidRPr="00E578A7">
              <w:rPr>
                <w:b/>
                <w:u w:val="single"/>
              </w:rPr>
              <w:t>UNIT</w:t>
            </w:r>
            <w:r w:rsidR="00956BD5">
              <w:rPr>
                <w:b/>
                <w:u w:val="single"/>
              </w:rPr>
              <w:t xml:space="preserve"> 2</w:t>
            </w:r>
            <w:r w:rsidR="004D68D5" w:rsidRPr="002F2CA0">
              <w:rPr>
                <w:b/>
                <w:u w:val="single"/>
              </w:rPr>
              <w:t xml:space="preserve">: </w:t>
            </w:r>
            <w:r w:rsidRPr="002F2CA0">
              <w:rPr>
                <w:b/>
                <w:u w:val="single"/>
              </w:rPr>
              <w:t xml:space="preserve">   </w:t>
            </w:r>
            <w:r w:rsidR="002F2CA0" w:rsidRPr="002F2CA0">
              <w:rPr>
                <w:b/>
                <w:u w:val="single"/>
              </w:rPr>
              <w:t>RIGHTS and RESPONSIBILITIES</w:t>
            </w:r>
          </w:p>
          <w:p w:rsidR="00ED16AA" w:rsidRPr="00ED16AA" w:rsidRDefault="00ED16AA" w:rsidP="00ED16AA">
            <w:pPr>
              <w:spacing w:after="0" w:line="240" w:lineRule="auto"/>
              <w:jc w:val="center"/>
            </w:pPr>
            <w:r>
              <w:rPr>
                <w:b/>
              </w:rPr>
              <w:t>PERSUASIVE WRITING</w:t>
            </w:r>
          </w:p>
          <w:p w:rsidR="004D68D5" w:rsidRPr="005373A1" w:rsidRDefault="004D68D5" w:rsidP="00242F86">
            <w:pPr>
              <w:spacing w:after="0" w:line="240" w:lineRule="auto"/>
              <w:rPr>
                <w:i/>
                <w:sz w:val="8"/>
                <w:szCs w:val="8"/>
              </w:rPr>
            </w:pPr>
          </w:p>
          <w:p w:rsidR="00427E0A" w:rsidRDefault="004D68D5" w:rsidP="002F2CA0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</w:rPr>
            </w:pPr>
            <w:r>
              <w:rPr>
                <w:b/>
              </w:rPr>
              <w:t xml:space="preserve"> </w:t>
            </w:r>
            <w:r w:rsidR="00305904">
              <w:rPr>
                <w:b/>
              </w:rPr>
              <w:t xml:space="preserve">How </w:t>
            </w:r>
            <w:r w:rsidR="00427E0A">
              <w:rPr>
                <w:b/>
              </w:rPr>
              <w:t>well do we know our rights and responsibilities?</w:t>
            </w:r>
          </w:p>
          <w:p w:rsidR="00427E0A" w:rsidRDefault="00427E0A" w:rsidP="002F2CA0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</w:rPr>
            </w:pPr>
            <w:r>
              <w:rPr>
                <w:b/>
              </w:rPr>
              <w:t>What best persuades others to get rights?</w:t>
            </w:r>
          </w:p>
          <w:p w:rsidR="00427E0A" w:rsidRDefault="00427E0A" w:rsidP="002F2CA0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</w:rPr>
            </w:pPr>
            <w:r>
              <w:rPr>
                <w:b/>
              </w:rPr>
              <w:t>Do we have a right to a job and economic security?</w:t>
            </w:r>
          </w:p>
          <w:p w:rsidR="00427E0A" w:rsidRDefault="00427E0A" w:rsidP="00427E0A">
            <w:pPr>
              <w:tabs>
                <w:tab w:val="left" w:pos="342"/>
              </w:tabs>
              <w:spacing w:after="0" w:line="240" w:lineRule="auto"/>
              <w:ind w:left="522"/>
              <w:rPr>
                <w:b/>
              </w:rPr>
            </w:pPr>
          </w:p>
          <w:p w:rsidR="00D71284" w:rsidRDefault="00D71284" w:rsidP="00D71284">
            <w:pPr>
              <w:spacing w:after="0" w:line="240" w:lineRule="auto"/>
            </w:pPr>
            <w:r w:rsidRPr="00D71284">
              <w:rPr>
                <w:u w:val="single"/>
              </w:rPr>
              <w:t>Codex:</w:t>
            </w:r>
            <w:r>
              <w:t xml:space="preserve">  Sojourner Truth,   Voting fines, Whisper  </w:t>
            </w:r>
          </w:p>
          <w:p w:rsidR="00D71284" w:rsidRDefault="00D71284" w:rsidP="00D71284">
            <w:pPr>
              <w:spacing w:after="0" w:line="240" w:lineRule="auto"/>
            </w:pPr>
            <w:r>
              <w:t xml:space="preserve">            of AIDS.  </w:t>
            </w:r>
            <w:r w:rsidRPr="00956BD5">
              <w:rPr>
                <w:u w:val="single"/>
              </w:rPr>
              <w:t>12 Angry Men</w:t>
            </w:r>
            <w:r>
              <w:t xml:space="preserve"> Constitution, </w:t>
            </w:r>
          </w:p>
          <w:p w:rsidR="00D71284" w:rsidRDefault="00D71284" w:rsidP="00D71284">
            <w:pPr>
              <w:spacing w:after="0" w:line="240" w:lineRule="auto"/>
            </w:pPr>
            <w:r>
              <w:t xml:space="preserve">             Declaration, Supreme Court Decisions</w:t>
            </w:r>
          </w:p>
          <w:p w:rsidR="00F16C54" w:rsidRDefault="00F16C54" w:rsidP="00D71284">
            <w:pPr>
              <w:spacing w:after="0" w:line="240" w:lineRule="auto"/>
            </w:pPr>
          </w:p>
          <w:p w:rsidR="00D71284" w:rsidRPr="00D71284" w:rsidRDefault="00D71284" w:rsidP="00D71284">
            <w:pPr>
              <w:tabs>
                <w:tab w:val="left" w:pos="342"/>
              </w:tabs>
              <w:spacing w:after="0" w:line="240" w:lineRule="auto"/>
              <w:rPr>
                <w:b/>
              </w:rPr>
            </w:pPr>
            <w:r>
              <w:t>Unit vocabulary word wall sheet provided.</w:t>
            </w:r>
          </w:p>
          <w:p w:rsidR="00D71284" w:rsidRDefault="00D71284" w:rsidP="00427E0A">
            <w:pPr>
              <w:tabs>
                <w:tab w:val="left" w:pos="342"/>
              </w:tabs>
              <w:spacing w:after="0" w:line="240" w:lineRule="auto"/>
              <w:ind w:left="522"/>
              <w:rPr>
                <w:b/>
              </w:rPr>
            </w:pPr>
          </w:p>
          <w:p w:rsidR="004D68D5" w:rsidRPr="0037362F" w:rsidRDefault="004D68D5" w:rsidP="00D71284">
            <w:pPr>
              <w:tabs>
                <w:tab w:val="left" w:pos="342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</w:p>
        </w:tc>
      </w:tr>
      <w:tr w:rsidR="004D68D5" w:rsidRPr="0037362F" w:rsidTr="003C2D30">
        <w:tc>
          <w:tcPr>
            <w:tcW w:w="1308" w:type="dxa"/>
          </w:tcPr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>DECEMBER</w:t>
            </w:r>
          </w:p>
        </w:tc>
        <w:tc>
          <w:tcPr>
            <w:tcW w:w="3665" w:type="dxa"/>
          </w:tcPr>
          <w:p w:rsidR="004D68D5" w:rsidRDefault="004D68D5" w:rsidP="002866EA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3 Expressions, Equations, and Inequalities</w:t>
            </w:r>
          </w:p>
          <w:p w:rsidR="004D68D5" w:rsidRDefault="004D68D5" w:rsidP="002866E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2866EA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Writing Expressions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Combine like terms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Solving one step equations with rational coefficients</w:t>
            </w:r>
          </w:p>
          <w:p w:rsidR="004D68D5" w:rsidRPr="002866EA" w:rsidRDefault="004D68D5" w:rsidP="002866EA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Solving multi-step equations with the variable on one side of the equation</w:t>
            </w:r>
          </w:p>
        </w:tc>
        <w:tc>
          <w:tcPr>
            <w:tcW w:w="5285" w:type="dxa"/>
          </w:tcPr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UNIT:</w:t>
            </w:r>
            <w:r w:rsidRPr="0037362F">
              <w:rPr>
                <w:b/>
                <w:u w:val="single"/>
              </w:rPr>
              <w:t xml:space="preserve"> Weather and Climate</w:t>
            </w:r>
          </w:p>
          <w:p w:rsidR="004D68D5" w:rsidRPr="0037362F" w:rsidRDefault="004D68D5" w:rsidP="00C569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>Elements of Weather</w:t>
            </w:r>
          </w:p>
          <w:p w:rsidR="004D68D5" w:rsidRPr="00763ADE" w:rsidRDefault="004D68D5" w:rsidP="00C569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  <w:r w:rsidRPr="0037362F">
              <w:rPr>
                <w:b/>
              </w:rPr>
              <w:t>Interpreting Weather Maps</w:t>
            </w:r>
          </w:p>
          <w:p w:rsidR="004D68D5" w:rsidRPr="00B70C05" w:rsidRDefault="004D68D5" w:rsidP="00B457D8">
            <w:pPr>
              <w:pStyle w:val="ListParagraph"/>
              <w:spacing w:after="0" w:line="240" w:lineRule="auto"/>
              <w:jc w:val="center"/>
              <w:rPr>
                <w:b/>
                <w:u w:val="single"/>
              </w:rPr>
            </w:pPr>
            <w:r w:rsidRPr="00B70C05">
              <w:rPr>
                <w:b/>
                <w:u w:val="single"/>
              </w:rPr>
              <w:t>Essential questions</w:t>
            </w:r>
          </w:p>
          <w:p w:rsidR="004D68D5" w:rsidRPr="00763ADE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1) </w:t>
            </w:r>
            <w:r w:rsidRPr="00763ADE">
              <w:rPr>
                <w:b/>
              </w:rPr>
              <w:t>What are the distinguishing features of weather and climate</w:t>
            </w:r>
          </w:p>
          <w:p w:rsidR="004D68D5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2) </w:t>
            </w:r>
            <w:r w:rsidRPr="00763ADE">
              <w:rPr>
                <w:b/>
              </w:rPr>
              <w:t>What are the main elements of weather and how are they measured?</w:t>
            </w:r>
          </w:p>
          <w:p w:rsidR="004D68D5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>3) What information/data can be determined by viewing the various symbols on a weather map?</w:t>
            </w:r>
          </w:p>
          <w:p w:rsidR="004D68D5" w:rsidRPr="00763ADE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>4) How does the location of a place influence its weather and climate?</w:t>
            </w:r>
          </w:p>
          <w:p w:rsidR="004D68D5" w:rsidRPr="0037362F" w:rsidRDefault="004D68D5" w:rsidP="00D827D1">
            <w:pPr>
              <w:pStyle w:val="ListParagraph"/>
              <w:spacing w:after="0" w:line="240" w:lineRule="auto"/>
              <w:rPr>
                <w:b/>
                <w:u w:val="single"/>
              </w:rPr>
            </w:pPr>
            <w:r w:rsidRPr="00480A0C">
              <w:rPr>
                <w:b/>
                <w:u w:val="single"/>
              </w:rPr>
              <w:t>Vocabulary</w:t>
            </w:r>
            <w:r>
              <w:rPr>
                <w:b/>
              </w:rPr>
              <w:t xml:space="preserve">:  </w:t>
            </w:r>
            <w:r w:rsidRPr="00763ADE">
              <w:t>weather, climate, barometer, Humidity, relative humidity, latitude and longitude.</w:t>
            </w:r>
            <w:r w:rsidR="00D827D1" w:rsidRPr="0037362F">
              <w:rPr>
                <w:b/>
                <w:u w:val="single"/>
              </w:rPr>
              <w:t xml:space="preserve"> </w:t>
            </w:r>
          </w:p>
        </w:tc>
        <w:tc>
          <w:tcPr>
            <w:tcW w:w="4640" w:type="dxa"/>
          </w:tcPr>
          <w:p w:rsidR="00ED16AA" w:rsidRDefault="00ED16AA" w:rsidP="00ED16AA">
            <w:pPr>
              <w:spacing w:after="0" w:line="240" w:lineRule="auto"/>
            </w:pPr>
            <w:r>
              <w:rPr>
                <w:b/>
              </w:rPr>
              <w:t xml:space="preserve">            </w:t>
            </w:r>
            <w:r w:rsidRPr="00E578A7">
              <w:rPr>
                <w:b/>
                <w:u w:val="single"/>
              </w:rPr>
              <w:t>UNIT</w:t>
            </w:r>
            <w:r w:rsidR="00956BD5">
              <w:rPr>
                <w:b/>
                <w:u w:val="single"/>
              </w:rPr>
              <w:t xml:space="preserve"> 2</w:t>
            </w:r>
            <w:r w:rsidRPr="002F2CA0">
              <w:rPr>
                <w:b/>
                <w:u w:val="single"/>
              </w:rPr>
              <w:t>:    RIGHTS and RESPONSIBILITIES</w:t>
            </w:r>
          </w:p>
          <w:p w:rsidR="00ED16AA" w:rsidRDefault="00D827D1" w:rsidP="00B457D8">
            <w:pPr>
              <w:spacing w:after="0" w:line="240" w:lineRule="auto"/>
              <w:jc w:val="center"/>
            </w:pPr>
            <w:r>
              <w:t>Cont</w:t>
            </w:r>
            <w:r w:rsidR="00D71284">
              <w:t>inue</w:t>
            </w:r>
            <w:r>
              <w:t>d.</w:t>
            </w:r>
          </w:p>
          <w:p w:rsidR="00956BD5" w:rsidRDefault="00956BD5" w:rsidP="00ED16AA">
            <w:pPr>
              <w:spacing w:after="0" w:line="240" w:lineRule="auto"/>
            </w:pPr>
          </w:p>
          <w:p w:rsidR="00D71284" w:rsidRDefault="00D71284" w:rsidP="00D71284">
            <w:pPr>
              <w:tabs>
                <w:tab w:val="left" w:pos="342"/>
              </w:tabs>
              <w:spacing w:after="0" w:line="240" w:lineRule="auto"/>
            </w:pPr>
            <w:r>
              <w:rPr>
                <w:b/>
                <w:u w:val="single"/>
              </w:rPr>
              <w:t xml:space="preserve">SS </w:t>
            </w:r>
            <w:r w:rsidRPr="00D71284">
              <w:rPr>
                <w:b/>
                <w:u w:val="single"/>
              </w:rPr>
              <w:t>Concepts</w:t>
            </w:r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 </w:t>
            </w:r>
            <w:r>
              <w:t xml:space="preserve">Colonial democracies compared, </w:t>
            </w:r>
          </w:p>
          <w:p w:rsidR="00D71284" w:rsidRDefault="00D71284" w:rsidP="00D71284">
            <w:pPr>
              <w:tabs>
                <w:tab w:val="left" w:pos="342"/>
              </w:tabs>
              <w:spacing w:after="0" w:line="240" w:lineRule="auto"/>
            </w:pPr>
            <w:r>
              <w:t xml:space="preserve">           Zenger Trial, Quakers, Proclamation 1763,         </w:t>
            </w:r>
          </w:p>
          <w:p w:rsidR="00D71284" w:rsidRDefault="00D71284" w:rsidP="00D71284">
            <w:pPr>
              <w:spacing w:after="0" w:line="240" w:lineRule="auto"/>
            </w:pPr>
            <w:r>
              <w:t xml:space="preserve">          Iroquois  influences  American government,</w:t>
            </w:r>
          </w:p>
          <w:p w:rsidR="00D71284" w:rsidRDefault="00D71284" w:rsidP="00D71284">
            <w:pPr>
              <w:spacing w:after="0" w:line="240" w:lineRule="auto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>
              <w:t>French &amp; Haitian Revolution, Bolivar</w:t>
            </w:r>
          </w:p>
          <w:p w:rsidR="00F16C54" w:rsidRDefault="00F16C54" w:rsidP="00D71284">
            <w:pPr>
              <w:spacing w:after="0" w:line="240" w:lineRule="auto"/>
            </w:pPr>
          </w:p>
          <w:p w:rsidR="00956BD5" w:rsidRDefault="00956BD5" w:rsidP="00956BD5">
            <w:pPr>
              <w:spacing w:after="0" w:line="240" w:lineRule="auto"/>
            </w:pPr>
            <w:r w:rsidRPr="00F04B8C">
              <w:rPr>
                <w:b/>
                <w:u w:val="single"/>
              </w:rPr>
              <w:t>Geography</w:t>
            </w:r>
            <w:r w:rsidRPr="001334C1">
              <w:rPr>
                <w:b/>
              </w:rPr>
              <w:t>:</w:t>
            </w:r>
            <w:r w:rsidRPr="001334C1">
              <w:t xml:space="preserve"> natural land forms vs. political borders</w:t>
            </w:r>
            <w:r>
              <w:t>, regions of world export and import markets today</w:t>
            </w:r>
            <w:r w:rsidR="00D827D1">
              <w:t>, latitude, longitude</w:t>
            </w:r>
          </w:p>
          <w:p w:rsidR="00F16C54" w:rsidRDefault="00F16C54" w:rsidP="00956BD5">
            <w:pPr>
              <w:spacing w:after="0" w:line="240" w:lineRule="auto"/>
            </w:pPr>
          </w:p>
          <w:p w:rsidR="00956BD5" w:rsidRDefault="00956BD5" w:rsidP="00956BD5">
            <w:pPr>
              <w:spacing w:after="0" w:line="240" w:lineRule="auto"/>
            </w:pPr>
            <w:r w:rsidRPr="00D758F5">
              <w:rPr>
                <w:b/>
                <w:u w:val="single"/>
              </w:rPr>
              <w:t>Economics</w:t>
            </w:r>
            <w:r w:rsidRPr="00280081">
              <w:rPr>
                <w:b/>
              </w:rPr>
              <w:t xml:space="preserve">: </w:t>
            </w:r>
            <w:r w:rsidRPr="00280081">
              <w:t xml:space="preserve"> </w:t>
            </w:r>
            <w:r w:rsidR="00D71284">
              <w:t>“</w:t>
            </w:r>
            <w:r w:rsidR="00D71284" w:rsidRPr="00280081">
              <w:t>Barter Day,</w:t>
            </w:r>
            <w:r w:rsidR="00D71284">
              <w:t>”</w:t>
            </w:r>
            <w:r w:rsidR="00D71284" w:rsidRPr="00280081">
              <w:t xml:space="preserve"> </w:t>
            </w:r>
            <w:r>
              <w:t xml:space="preserve">games about global economies, </w:t>
            </w:r>
            <w:r w:rsidRPr="00280081">
              <w:t>export/import global trade maps</w:t>
            </w:r>
          </w:p>
          <w:p w:rsidR="00956BD5" w:rsidRPr="001334C1" w:rsidRDefault="00956BD5" w:rsidP="00956BD5">
            <w:pPr>
              <w:spacing w:after="0" w:line="240" w:lineRule="auto"/>
            </w:pPr>
          </w:p>
          <w:p w:rsidR="00A7283A" w:rsidRDefault="00A7283A" w:rsidP="00ED16AA">
            <w:pPr>
              <w:spacing w:after="0" w:line="240" w:lineRule="auto"/>
              <w:rPr>
                <w:b/>
                <w:u w:val="single"/>
              </w:rPr>
            </w:pPr>
          </w:p>
          <w:p w:rsidR="00F16C54" w:rsidRDefault="00F16C54" w:rsidP="00ED16AA">
            <w:pPr>
              <w:spacing w:after="0" w:line="240" w:lineRule="auto"/>
              <w:rPr>
                <w:b/>
                <w:u w:val="single"/>
              </w:rPr>
            </w:pPr>
          </w:p>
          <w:p w:rsidR="00A7283A" w:rsidRPr="0037362F" w:rsidRDefault="00A7283A" w:rsidP="00ED16AA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4D68D5" w:rsidRPr="0037362F" w:rsidTr="003C2D30">
        <w:tc>
          <w:tcPr>
            <w:tcW w:w="1308" w:type="dxa"/>
          </w:tcPr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>JANUARY</w:t>
            </w:r>
          </w:p>
        </w:tc>
        <w:tc>
          <w:tcPr>
            <w:tcW w:w="3665" w:type="dxa"/>
          </w:tcPr>
          <w:p w:rsidR="004D68D5" w:rsidRDefault="004D68D5" w:rsidP="002866EA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3 Expressions, Equations, and Inequalities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Solving and graphing one step &amp; two step inequalities</w:t>
            </w:r>
          </w:p>
          <w:p w:rsidR="004D68D5" w:rsidRDefault="004D68D5" w:rsidP="002866EA">
            <w:pPr>
              <w:spacing w:after="0" w:line="240" w:lineRule="auto"/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Unit 4 Circumference, Area of a Circle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Calculating the circumference and area of a circle.</w:t>
            </w:r>
          </w:p>
          <w:p w:rsidR="004D68D5" w:rsidRPr="002866EA" w:rsidRDefault="004D68D5" w:rsidP="002866E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Working backwards with the circumference and area of a circle to find the radius or diameter of a circle</w:t>
            </w:r>
          </w:p>
        </w:tc>
        <w:tc>
          <w:tcPr>
            <w:tcW w:w="5285" w:type="dxa"/>
          </w:tcPr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UNIT:</w:t>
            </w:r>
            <w:r w:rsidRPr="0037362F">
              <w:rPr>
                <w:b/>
                <w:u w:val="single"/>
              </w:rPr>
              <w:t xml:space="preserve"> Weather and Climate</w:t>
            </w:r>
          </w:p>
          <w:p w:rsidR="004D68D5" w:rsidRPr="0037362F" w:rsidRDefault="004D68D5" w:rsidP="00C569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 xml:space="preserve">Air masses </w:t>
            </w:r>
          </w:p>
          <w:p w:rsidR="004D68D5" w:rsidRPr="0037362F" w:rsidRDefault="004D68D5" w:rsidP="00C569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>Weather Fronts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>Weather Related Disasters</w:t>
            </w:r>
          </w:p>
          <w:p w:rsidR="004D68D5" w:rsidRPr="00B70C05" w:rsidRDefault="004D68D5" w:rsidP="00B457D8">
            <w:pPr>
              <w:pStyle w:val="ListParagraph"/>
              <w:spacing w:after="0" w:line="240" w:lineRule="auto"/>
              <w:jc w:val="center"/>
              <w:rPr>
                <w:b/>
                <w:u w:val="single"/>
              </w:rPr>
            </w:pPr>
            <w:r w:rsidRPr="00B70C05">
              <w:rPr>
                <w:b/>
                <w:u w:val="single"/>
              </w:rPr>
              <w:t>Essential questions</w:t>
            </w:r>
          </w:p>
          <w:p w:rsidR="004D68D5" w:rsidRPr="00763ADE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1) </w:t>
            </w:r>
            <w:r w:rsidRPr="00763ADE">
              <w:rPr>
                <w:b/>
              </w:rPr>
              <w:t>What are the distinguishing features of weather</w:t>
            </w:r>
            <w:r>
              <w:rPr>
                <w:b/>
              </w:rPr>
              <w:t xml:space="preserve"> fronts?</w:t>
            </w:r>
          </w:p>
          <w:p w:rsidR="004D68D5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2) </w:t>
            </w:r>
            <w:r w:rsidRPr="00763ADE">
              <w:rPr>
                <w:b/>
              </w:rPr>
              <w:t xml:space="preserve">What </w:t>
            </w:r>
            <w:r>
              <w:rPr>
                <w:b/>
              </w:rPr>
              <w:t xml:space="preserve">are the main types </w:t>
            </w:r>
            <w:r w:rsidRPr="00763ADE">
              <w:rPr>
                <w:b/>
              </w:rPr>
              <w:t xml:space="preserve">of </w:t>
            </w:r>
            <w:r>
              <w:rPr>
                <w:b/>
              </w:rPr>
              <w:t xml:space="preserve">air mass </w:t>
            </w:r>
            <w:r w:rsidRPr="00763ADE">
              <w:rPr>
                <w:b/>
              </w:rPr>
              <w:t>and</w:t>
            </w:r>
            <w:r>
              <w:rPr>
                <w:b/>
              </w:rPr>
              <w:t xml:space="preserve"> how do </w:t>
            </w:r>
            <w:r w:rsidRPr="00763ADE">
              <w:rPr>
                <w:b/>
              </w:rPr>
              <w:t xml:space="preserve">they </w:t>
            </w:r>
            <w:r>
              <w:rPr>
                <w:b/>
              </w:rPr>
              <w:t>affect the weather</w:t>
            </w:r>
            <w:r w:rsidRPr="00763ADE">
              <w:rPr>
                <w:b/>
              </w:rPr>
              <w:t>?</w:t>
            </w:r>
          </w:p>
          <w:p w:rsidR="004D68D5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3) What are the main causes and effects of some common related weather disasters? </w:t>
            </w:r>
          </w:p>
          <w:p w:rsidR="004D68D5" w:rsidRPr="00763ADE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4) compare and contrast high and low pressure systems </w:t>
            </w:r>
          </w:p>
          <w:p w:rsidR="004D68D5" w:rsidRPr="004E5FC1" w:rsidRDefault="004D68D5" w:rsidP="00B457D8">
            <w:pPr>
              <w:pStyle w:val="ListParagraph"/>
              <w:spacing w:after="0" w:line="240" w:lineRule="auto"/>
            </w:pPr>
            <w:r w:rsidRPr="00480A0C">
              <w:rPr>
                <w:b/>
                <w:u w:val="single"/>
              </w:rPr>
              <w:t>Vocabulary</w:t>
            </w:r>
            <w:r>
              <w:rPr>
                <w:b/>
              </w:rPr>
              <w:t xml:space="preserve">:  </w:t>
            </w:r>
            <w:r w:rsidRPr="00763ADE">
              <w:t>weather, climate, barometer, Humidity, relative h</w:t>
            </w:r>
            <w:r>
              <w:t>umidity, latitude and longitude, air pressure, and isobars.</w:t>
            </w:r>
          </w:p>
        </w:tc>
        <w:tc>
          <w:tcPr>
            <w:tcW w:w="4640" w:type="dxa"/>
          </w:tcPr>
          <w:p w:rsidR="009C0593" w:rsidRDefault="00956BD5" w:rsidP="00242F8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="004D68D5" w:rsidRPr="007F70DC">
              <w:rPr>
                <w:b/>
                <w:u w:val="single"/>
              </w:rPr>
              <w:t>UNIT</w:t>
            </w:r>
            <w:r>
              <w:rPr>
                <w:b/>
                <w:u w:val="single"/>
              </w:rPr>
              <w:t xml:space="preserve"> 3</w:t>
            </w:r>
            <w:r w:rsidR="004D68D5" w:rsidRPr="007F70DC">
              <w:rPr>
                <w:b/>
                <w:u w:val="single"/>
              </w:rPr>
              <w:t xml:space="preserve">: </w:t>
            </w:r>
            <w:r w:rsidR="007F70DC" w:rsidRPr="007F70DC">
              <w:rPr>
                <w:b/>
                <w:u w:val="single"/>
              </w:rPr>
              <w:t xml:space="preserve">EXPANSION  Was it better to live in the </w:t>
            </w:r>
            <w:r w:rsidR="009C0593">
              <w:rPr>
                <w:b/>
                <w:u w:val="single"/>
              </w:rPr>
              <w:t xml:space="preserve">      </w:t>
            </w:r>
          </w:p>
          <w:p w:rsidR="007F70DC" w:rsidRDefault="009C0593" w:rsidP="00242F86">
            <w:pPr>
              <w:spacing w:after="0" w:line="240" w:lineRule="auto"/>
              <w:rPr>
                <w:b/>
                <w:u w:val="single"/>
              </w:rPr>
            </w:pPr>
            <w:r w:rsidRPr="009C0593">
              <w:rPr>
                <w:b/>
              </w:rPr>
              <w:t xml:space="preserve">    </w:t>
            </w:r>
            <w:r w:rsidR="00A7283A">
              <w:rPr>
                <w:b/>
                <w:u w:val="single"/>
              </w:rPr>
              <w:t>W</w:t>
            </w:r>
            <w:r w:rsidR="007F70DC" w:rsidRPr="007F70DC">
              <w:rPr>
                <w:b/>
                <w:u w:val="single"/>
              </w:rPr>
              <w:t>est or in the rising cities of the East?</w:t>
            </w:r>
          </w:p>
          <w:p w:rsidR="00956BD5" w:rsidRDefault="00956BD5" w:rsidP="00242F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LITERARY ANALYSIS/COMPARISON</w:t>
            </w:r>
          </w:p>
          <w:p w:rsidR="00F16C54" w:rsidRDefault="00F16C54" w:rsidP="00242F86">
            <w:pPr>
              <w:spacing w:after="0" w:line="240" w:lineRule="auto"/>
              <w:rPr>
                <w:b/>
              </w:rPr>
            </w:pPr>
          </w:p>
          <w:p w:rsidR="00F16C54" w:rsidRPr="00F16C54" w:rsidRDefault="00F16C54" w:rsidP="00F16C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4"/>
              <w:rPr>
                <w:b/>
              </w:rPr>
            </w:pPr>
            <w:r w:rsidRPr="00F16C54">
              <w:rPr>
                <w:b/>
              </w:rPr>
              <w:t xml:space="preserve">How did settlers survive natural disasters? </w:t>
            </w:r>
          </w:p>
          <w:p w:rsidR="00F16C54" w:rsidRPr="0037362F" w:rsidRDefault="00F16C54" w:rsidP="00F16C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4" w:hanging="270"/>
              <w:rPr>
                <w:b/>
              </w:rPr>
            </w:pPr>
            <w:r>
              <w:rPr>
                <w:b/>
              </w:rPr>
              <w:t xml:space="preserve">Are women as strong as men? How do we know? </w:t>
            </w:r>
          </w:p>
          <w:p w:rsidR="004D68D5" w:rsidRPr="005373A1" w:rsidRDefault="004D68D5" w:rsidP="00242F86">
            <w:pPr>
              <w:spacing w:after="0" w:line="240" w:lineRule="auto"/>
              <w:rPr>
                <w:i/>
                <w:sz w:val="8"/>
                <w:szCs w:val="8"/>
              </w:rPr>
            </w:pPr>
          </w:p>
          <w:p w:rsidR="00CF6287" w:rsidRDefault="00956BD5" w:rsidP="00CF6287">
            <w:pPr>
              <w:spacing w:after="0" w:line="240" w:lineRule="auto"/>
            </w:pPr>
            <w:r>
              <w:rPr>
                <w:u w:val="single"/>
              </w:rPr>
              <w:t>Thousand Pieces of Gold,</w:t>
            </w:r>
            <w:r>
              <w:t xml:space="preserve">  Orphan Train </w:t>
            </w:r>
            <w:r w:rsidR="00CF6287">
              <w:t xml:space="preserve">letters &amp; immigrant </w:t>
            </w:r>
            <w:r>
              <w:t xml:space="preserve">stories, </w:t>
            </w:r>
            <w:r w:rsidR="00CF6287">
              <w:t xml:space="preserve">(research tasks) </w:t>
            </w:r>
            <w:r w:rsidR="00F16C54">
              <w:t xml:space="preserve">, </w:t>
            </w:r>
          </w:p>
          <w:p w:rsidR="00CF6287" w:rsidRDefault="00CF6287" w:rsidP="00CF6287">
            <w:pPr>
              <w:tabs>
                <w:tab w:val="left" w:pos="342"/>
              </w:tabs>
              <w:spacing w:after="0" w:line="240" w:lineRule="auto"/>
            </w:pPr>
            <w:r>
              <w:t>economics articles on immigration policy</w:t>
            </w:r>
            <w:r w:rsidR="00F16C54">
              <w:t>,</w:t>
            </w:r>
          </w:p>
          <w:p w:rsidR="00F16C54" w:rsidRDefault="00F16C54" w:rsidP="00F16C54">
            <w:pPr>
              <w:spacing w:after="0" w:line="240" w:lineRule="auto"/>
            </w:pPr>
            <w:r>
              <w:t xml:space="preserve">current events articles on partner abuse, </w:t>
            </w:r>
          </w:p>
          <w:p w:rsidR="00CF6287" w:rsidRPr="00D71284" w:rsidRDefault="00956BD5" w:rsidP="00F16C54">
            <w:pPr>
              <w:tabs>
                <w:tab w:val="left" w:pos="164"/>
              </w:tabs>
              <w:spacing w:after="0" w:line="240" w:lineRule="auto"/>
              <w:rPr>
                <w:b/>
              </w:rPr>
            </w:pPr>
            <w:r>
              <w:br/>
            </w:r>
            <w:r w:rsidR="00CF6287">
              <w:t>Unit vocabulary word wall sheet provided.</w:t>
            </w:r>
          </w:p>
          <w:p w:rsidR="00CF6287" w:rsidRDefault="00CF6287" w:rsidP="00CF6287">
            <w:pPr>
              <w:spacing w:after="0" w:line="240" w:lineRule="auto"/>
              <w:rPr>
                <w:b/>
                <w:u w:val="single"/>
              </w:rPr>
            </w:pPr>
          </w:p>
          <w:p w:rsidR="00A7283A" w:rsidRDefault="00A7283A" w:rsidP="00956BD5">
            <w:pPr>
              <w:spacing w:after="0" w:line="240" w:lineRule="auto"/>
            </w:pPr>
            <w:r>
              <w:rPr>
                <w:b/>
                <w:u w:val="single"/>
              </w:rPr>
              <w:t xml:space="preserve">SS </w:t>
            </w:r>
            <w:r w:rsidRPr="00D71284">
              <w:rPr>
                <w:b/>
                <w:u w:val="single"/>
              </w:rPr>
              <w:t>Concepts</w:t>
            </w:r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 </w:t>
            </w:r>
            <w:r w:rsidR="00956BD5">
              <w:t xml:space="preserve">Research immigrant lives. Emma </w:t>
            </w:r>
            <w:r>
              <w:t xml:space="preserve">     </w:t>
            </w:r>
          </w:p>
          <w:p w:rsidR="00A7283A" w:rsidRDefault="00A7283A" w:rsidP="00956BD5">
            <w:pPr>
              <w:spacing w:after="0" w:line="240" w:lineRule="auto"/>
            </w:pPr>
            <w:r>
              <w:t xml:space="preserve">             W</w:t>
            </w:r>
            <w:r w:rsidR="00956BD5">
              <w:t xml:space="preserve">illard, </w:t>
            </w:r>
            <w:r>
              <w:t xml:space="preserve"> </w:t>
            </w:r>
            <w:r w:rsidR="00956BD5">
              <w:t xml:space="preserve">Chinese exclusion,  Indian Wars, </w:t>
            </w:r>
            <w:r>
              <w:t xml:space="preserve"> </w:t>
            </w:r>
          </w:p>
          <w:p w:rsidR="00956BD5" w:rsidRDefault="00A7283A" w:rsidP="00956BD5">
            <w:pPr>
              <w:spacing w:after="0" w:line="240" w:lineRule="auto"/>
            </w:pPr>
            <w:r>
              <w:t xml:space="preserve">              </w:t>
            </w:r>
            <w:r w:rsidR="00956BD5">
              <w:t>Mexican-American War</w:t>
            </w:r>
          </w:p>
          <w:p w:rsidR="00956BD5" w:rsidRPr="00956BD5" w:rsidRDefault="00956BD5" w:rsidP="00CF6287">
            <w:pPr>
              <w:spacing w:after="0" w:line="240" w:lineRule="auto"/>
            </w:pPr>
          </w:p>
        </w:tc>
      </w:tr>
      <w:tr w:rsidR="004D68D5" w:rsidRPr="0037362F" w:rsidTr="003C2D30">
        <w:tc>
          <w:tcPr>
            <w:tcW w:w="1308" w:type="dxa"/>
          </w:tcPr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>FEBRUARY</w:t>
            </w:r>
          </w:p>
        </w:tc>
        <w:tc>
          <w:tcPr>
            <w:tcW w:w="3665" w:type="dxa"/>
          </w:tcPr>
          <w:p w:rsidR="004D68D5" w:rsidRDefault="004D68D5" w:rsidP="002866E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E32C1">
              <w:rPr>
                <w:b/>
                <w:u w:val="single"/>
              </w:rPr>
              <w:t>Unit 5 Statistics</w:t>
            </w:r>
          </w:p>
          <w:p w:rsidR="004D68D5" w:rsidRDefault="004D68D5" w:rsidP="002866E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2866E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Populations and Samples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Making inferences from a random sample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Generating Random Samples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Comparing data displayed in box plots </w:t>
            </w:r>
          </w:p>
          <w:p w:rsidR="004D68D5" w:rsidRPr="002866EA" w:rsidRDefault="004D68D5" w:rsidP="002866E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Using mean, median, mode, range, standard deviation to compare populations</w:t>
            </w:r>
          </w:p>
        </w:tc>
        <w:tc>
          <w:tcPr>
            <w:tcW w:w="5285" w:type="dxa"/>
          </w:tcPr>
          <w:p w:rsidR="004D68D5" w:rsidRPr="00B20CDB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UNIT:</w:t>
            </w:r>
            <w:r w:rsidRPr="0037362F">
              <w:rPr>
                <w:b/>
                <w:u w:val="single"/>
              </w:rPr>
              <w:t xml:space="preserve"> Weather and Climate</w:t>
            </w:r>
          </w:p>
          <w:p w:rsidR="004D68D5" w:rsidRDefault="004D68D5" w:rsidP="00B457D8">
            <w:p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>Weather Related Disasters</w:t>
            </w:r>
            <w:r>
              <w:rPr>
                <w:b/>
              </w:rPr>
              <w:t>…….Project based.</w:t>
            </w: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</w:rPr>
            </w:pPr>
            <w:r w:rsidRPr="00B70C05">
              <w:rPr>
                <w:b/>
                <w:u w:val="single"/>
              </w:rPr>
              <w:t>Essential questions</w:t>
            </w:r>
          </w:p>
          <w:p w:rsidR="004D68D5" w:rsidRDefault="004D68D5" w:rsidP="00C5691B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are the main causes and effects of some common related weather disasters?</w:t>
            </w:r>
          </w:p>
          <w:p w:rsidR="004D68D5" w:rsidRDefault="004D68D5" w:rsidP="00C5691B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are some safety precautions for some of the common weather related disasters mentioned below?</w:t>
            </w:r>
          </w:p>
          <w:p w:rsidR="004D68D5" w:rsidRPr="004E5FC1" w:rsidRDefault="004D68D5" w:rsidP="00B457D8">
            <w:pPr>
              <w:spacing w:after="0" w:line="240" w:lineRule="auto"/>
              <w:rPr>
                <w:b/>
              </w:rPr>
            </w:pPr>
            <w:r w:rsidRPr="00480A0C">
              <w:rPr>
                <w:b/>
                <w:u w:val="single"/>
              </w:rPr>
              <w:t>Vocabulary</w:t>
            </w:r>
            <w:r>
              <w:rPr>
                <w:b/>
                <w:u w:val="single"/>
              </w:rPr>
              <w:t xml:space="preserve">: </w:t>
            </w:r>
            <w:r>
              <w:rPr>
                <w:b/>
              </w:rPr>
              <w:t>Cyclone</w:t>
            </w:r>
            <w:r w:rsidRPr="004E5FC1">
              <w:rPr>
                <w:b/>
              </w:rPr>
              <w:t>, hurricane,</w:t>
            </w:r>
            <w:r>
              <w:rPr>
                <w:b/>
                <w:u w:val="single"/>
              </w:rPr>
              <w:t xml:space="preserve"> </w:t>
            </w:r>
            <w:r w:rsidRPr="004E5FC1">
              <w:rPr>
                <w:b/>
              </w:rPr>
              <w:t>air pressure</w:t>
            </w:r>
            <w:r>
              <w:rPr>
                <w:b/>
              </w:rPr>
              <w:t>, Tornado, tropical depression.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 xml:space="preserve">Review for Mid Terms </w:t>
            </w:r>
          </w:p>
          <w:p w:rsidR="004D68D5" w:rsidRDefault="004D68D5" w:rsidP="00B457D8">
            <w:pPr>
              <w:pStyle w:val="ListParagraph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All topics covered since start of the school year</w:t>
            </w:r>
          </w:p>
          <w:p w:rsidR="00EF0163" w:rsidRDefault="00EF0163" w:rsidP="00B457D8">
            <w:pPr>
              <w:pStyle w:val="ListParagraph"/>
              <w:spacing w:after="0" w:line="240" w:lineRule="auto"/>
              <w:rPr>
                <w:b/>
                <w:u w:val="single"/>
              </w:rPr>
            </w:pPr>
          </w:p>
          <w:p w:rsidR="00EF0163" w:rsidRDefault="00EF0163" w:rsidP="00B457D8">
            <w:pPr>
              <w:pStyle w:val="ListParagraph"/>
              <w:spacing w:after="0" w:line="240" w:lineRule="auto"/>
              <w:rPr>
                <w:b/>
                <w:u w:val="single"/>
              </w:rPr>
            </w:pPr>
          </w:p>
          <w:p w:rsidR="00EF0163" w:rsidRDefault="00EF0163" w:rsidP="00B457D8">
            <w:pPr>
              <w:pStyle w:val="ListParagraph"/>
              <w:spacing w:after="0" w:line="240" w:lineRule="auto"/>
              <w:rPr>
                <w:b/>
                <w:u w:val="single"/>
              </w:rPr>
            </w:pPr>
          </w:p>
          <w:p w:rsidR="004D68D5" w:rsidRPr="002866EA" w:rsidRDefault="004D68D5" w:rsidP="003C2D30">
            <w:pPr>
              <w:pStyle w:val="ListParagraph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640" w:type="dxa"/>
          </w:tcPr>
          <w:p w:rsidR="003C2D30" w:rsidRDefault="003C2D30" w:rsidP="003C2D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Pr="007F70DC">
              <w:rPr>
                <w:b/>
                <w:u w:val="single"/>
              </w:rPr>
              <w:t>UNIT</w:t>
            </w:r>
            <w:r>
              <w:rPr>
                <w:b/>
                <w:u w:val="single"/>
              </w:rPr>
              <w:t xml:space="preserve"> 3</w:t>
            </w:r>
            <w:r w:rsidRPr="007F70DC">
              <w:rPr>
                <w:b/>
                <w:u w:val="single"/>
              </w:rPr>
              <w:t xml:space="preserve">: EXPANSION  Was it better to live in the </w:t>
            </w:r>
            <w:r>
              <w:rPr>
                <w:b/>
                <w:u w:val="single"/>
              </w:rPr>
              <w:t xml:space="preserve">      </w:t>
            </w:r>
          </w:p>
          <w:p w:rsidR="003C2D30" w:rsidRDefault="003C2D30" w:rsidP="003C2D30">
            <w:pPr>
              <w:spacing w:after="0" w:line="240" w:lineRule="auto"/>
              <w:rPr>
                <w:b/>
                <w:u w:val="single"/>
              </w:rPr>
            </w:pPr>
            <w:r w:rsidRPr="009C0593">
              <w:rPr>
                <w:b/>
              </w:rPr>
              <w:t xml:space="preserve">    </w:t>
            </w:r>
            <w:r w:rsidRPr="007F70DC">
              <w:rPr>
                <w:b/>
                <w:u w:val="single"/>
              </w:rPr>
              <w:t>west or in the rising cities of the East?</w:t>
            </w:r>
          </w:p>
          <w:p w:rsidR="004D68D5" w:rsidRPr="003C2D30" w:rsidRDefault="003C2D30" w:rsidP="003C2D30">
            <w:pPr>
              <w:spacing w:after="0" w:line="240" w:lineRule="auto"/>
            </w:pPr>
            <w:r>
              <w:rPr>
                <w:b/>
              </w:rPr>
              <w:t xml:space="preserve">         </w:t>
            </w:r>
            <w:r w:rsidR="00CF6287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</w:t>
            </w:r>
            <w:r w:rsidRPr="003C2D30">
              <w:t>Continued</w:t>
            </w:r>
          </w:p>
          <w:p w:rsidR="003C2D30" w:rsidRDefault="003C2D30" w:rsidP="003C2D30">
            <w:pPr>
              <w:spacing w:after="0" w:line="240" w:lineRule="auto"/>
              <w:rPr>
                <w:b/>
              </w:rPr>
            </w:pPr>
          </w:p>
          <w:p w:rsidR="00CF6287" w:rsidRDefault="00CF6287" w:rsidP="00CF6287">
            <w:pPr>
              <w:spacing w:after="0" w:line="240" w:lineRule="auto"/>
            </w:pPr>
            <w:r w:rsidRPr="00CC57D1">
              <w:rPr>
                <w:b/>
                <w:u w:val="single"/>
              </w:rPr>
              <w:t xml:space="preserve">Geography:  </w:t>
            </w:r>
            <w:r>
              <w:t>cultural and physical regionalism, capitals, spread of transportation routes</w:t>
            </w:r>
          </w:p>
          <w:p w:rsidR="00CF6287" w:rsidRDefault="00CF6287" w:rsidP="00CF6287">
            <w:pPr>
              <w:spacing w:after="0" w:line="240" w:lineRule="auto"/>
              <w:rPr>
                <w:b/>
                <w:u w:val="single"/>
              </w:rPr>
            </w:pPr>
          </w:p>
          <w:p w:rsidR="003C2D30" w:rsidRPr="003C2D30" w:rsidRDefault="00CF6287" w:rsidP="00CF6287">
            <w:pPr>
              <w:spacing w:after="0" w:line="240" w:lineRule="auto"/>
            </w:pPr>
            <w:r w:rsidRPr="00956BD5">
              <w:rPr>
                <w:b/>
                <w:u w:val="single"/>
              </w:rPr>
              <w:t>Economics</w:t>
            </w:r>
            <w:r>
              <w:rPr>
                <w:b/>
              </w:rPr>
              <w:t xml:space="preserve">: </w:t>
            </w:r>
            <w:r>
              <w:t xml:space="preserve"> How immigrants help and hurt the U.S. economy. </w:t>
            </w:r>
            <w:r w:rsidR="003C2D30">
              <w:t>Games and readings on wages, salaries, strikes, GDP, GNP, the 1% &amp; the 99%</w:t>
            </w:r>
          </w:p>
        </w:tc>
      </w:tr>
      <w:tr w:rsidR="004D68D5" w:rsidRPr="0037362F" w:rsidTr="003C2D30">
        <w:tc>
          <w:tcPr>
            <w:tcW w:w="1308" w:type="dxa"/>
          </w:tcPr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>MARCH</w:t>
            </w:r>
          </w:p>
        </w:tc>
        <w:tc>
          <w:tcPr>
            <w:tcW w:w="3665" w:type="dxa"/>
          </w:tcPr>
          <w:p w:rsidR="004D68D5" w:rsidRDefault="004D68D5" w:rsidP="002866EA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6 Probability</w:t>
            </w:r>
            <w:r>
              <w:rPr>
                <w:b/>
                <w:u w:val="single"/>
              </w:rPr>
              <w:br/>
            </w:r>
          </w:p>
          <w:p w:rsidR="004D68D5" w:rsidRDefault="004D68D5" w:rsidP="002866E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Find the probability of Simple Events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Find the experimental probability of simple and compounded events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Making predictions with experimental &amp; theoretical probability </w:t>
            </w:r>
          </w:p>
          <w:p w:rsidR="004D68D5" w:rsidRPr="002866EA" w:rsidRDefault="004D68D5" w:rsidP="002866E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Find the theoretical Probability of simple and compounded events.  </w:t>
            </w:r>
          </w:p>
        </w:tc>
        <w:tc>
          <w:tcPr>
            <w:tcW w:w="5285" w:type="dxa"/>
          </w:tcPr>
          <w:p w:rsidR="004D68D5" w:rsidRPr="00067ACC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67ACC">
              <w:rPr>
                <w:b/>
                <w:u w:val="single"/>
              </w:rPr>
              <w:t>UNIT: Earth Science</w:t>
            </w:r>
          </w:p>
          <w:p w:rsidR="004D68D5" w:rsidRPr="0037362F" w:rsidRDefault="004D68D5" w:rsidP="00C569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>Earth’s  Structure</w:t>
            </w:r>
          </w:p>
          <w:p w:rsidR="004D68D5" w:rsidRPr="0037362F" w:rsidRDefault="004D68D5" w:rsidP="00C569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>Plate tectonics</w:t>
            </w:r>
          </w:p>
          <w:p w:rsidR="004D68D5" w:rsidRPr="004E5FC1" w:rsidRDefault="004D68D5" w:rsidP="00C569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u w:val="single"/>
              </w:rPr>
            </w:pPr>
            <w:r w:rsidRPr="0037362F">
              <w:rPr>
                <w:b/>
              </w:rPr>
              <w:t>Rock Cycle</w:t>
            </w: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</w:rPr>
            </w:pPr>
            <w:r w:rsidRPr="00B70C05">
              <w:rPr>
                <w:b/>
                <w:u w:val="single"/>
              </w:rPr>
              <w:t>Essential questions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4E5FC1">
              <w:rPr>
                <w:b/>
              </w:rPr>
              <w:t>How can rocks be transformed from one type into another?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How are rocks classified?</w:t>
            </w:r>
          </w:p>
          <w:p w:rsidR="004D68D5" w:rsidRPr="00441A03" w:rsidRDefault="004D68D5" w:rsidP="00C569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441A03">
              <w:rPr>
                <w:b/>
              </w:rPr>
              <w:t xml:space="preserve"> What evidence is there to suggest that Pangaea once existed?</w:t>
            </w:r>
          </w:p>
          <w:p w:rsidR="004D68D5" w:rsidRPr="004E5FC1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>4) Compare and contrast the layers of the Earth in terms of: composition, thickness, temperature and location.</w:t>
            </w:r>
          </w:p>
          <w:p w:rsidR="004D68D5" w:rsidRPr="004E5FC1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  <w:r w:rsidRPr="00480A0C">
              <w:rPr>
                <w:b/>
                <w:u w:val="single"/>
              </w:rPr>
              <w:t>Vocabulary</w:t>
            </w:r>
            <w:r>
              <w:rPr>
                <w:b/>
                <w:u w:val="single"/>
              </w:rPr>
              <w:t xml:space="preserve">; </w:t>
            </w:r>
            <w:r w:rsidRPr="00441A03">
              <w:t>minerals, igneous rock, metamorphic rock, sedimentary rock, weathering, erosion, crust, core, mantle, convection current, hydrosphere, lithosphere.</w:t>
            </w:r>
          </w:p>
        </w:tc>
        <w:tc>
          <w:tcPr>
            <w:tcW w:w="4640" w:type="dxa"/>
          </w:tcPr>
          <w:p w:rsidR="009C0593" w:rsidRDefault="004D68D5" w:rsidP="00956BD5">
            <w:pPr>
              <w:spacing w:after="0" w:line="240" w:lineRule="auto"/>
              <w:jc w:val="center"/>
              <w:rPr>
                <w:b/>
              </w:rPr>
            </w:pPr>
            <w:r w:rsidRPr="009C0593">
              <w:rPr>
                <w:b/>
                <w:u w:val="single"/>
              </w:rPr>
              <w:t>UNIT</w:t>
            </w:r>
            <w:r w:rsidR="00956BD5">
              <w:rPr>
                <w:b/>
                <w:u w:val="single"/>
              </w:rPr>
              <w:t xml:space="preserve"> 4</w:t>
            </w:r>
            <w:r w:rsidRPr="009C0593">
              <w:rPr>
                <w:b/>
                <w:u w:val="single"/>
              </w:rPr>
              <w:t xml:space="preserve">: </w:t>
            </w:r>
            <w:r w:rsidR="009C0593" w:rsidRPr="009C0593">
              <w:rPr>
                <w:b/>
                <w:u w:val="single"/>
              </w:rPr>
              <w:t>POETRY</w:t>
            </w:r>
          </w:p>
          <w:p w:rsidR="00956BD5" w:rsidRDefault="00956BD5" w:rsidP="00956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LITERARY ANALYSIS/COMPARISON</w:t>
            </w:r>
          </w:p>
          <w:p w:rsidR="009E7E4D" w:rsidRDefault="009E7E4D" w:rsidP="00956BD5">
            <w:pPr>
              <w:spacing w:after="0" w:line="240" w:lineRule="auto"/>
              <w:jc w:val="center"/>
              <w:rPr>
                <w:b/>
              </w:rPr>
            </w:pPr>
          </w:p>
          <w:p w:rsidR="009E7E4D" w:rsidRDefault="009E7E4D" w:rsidP="009E7E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How does poetry mean differently from other genres?</w:t>
            </w:r>
          </w:p>
          <w:p w:rsidR="009E7E4D" w:rsidRPr="009E7E4D" w:rsidRDefault="009E7E4D" w:rsidP="009E7E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makes good poetry, great poetry, and junk poetry?</w:t>
            </w:r>
          </w:p>
          <w:p w:rsidR="004D68D5" w:rsidRPr="005373A1" w:rsidRDefault="004D68D5" w:rsidP="00242F86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:rsidR="00CF6287" w:rsidRDefault="004D68D5" w:rsidP="00956BD5">
            <w:pPr>
              <w:spacing w:after="0" w:line="240" w:lineRule="auto"/>
            </w:pPr>
            <w:r>
              <w:rPr>
                <w:i/>
              </w:rPr>
              <w:t xml:space="preserve"> </w:t>
            </w:r>
            <w:r>
              <w:t xml:space="preserve">    </w:t>
            </w:r>
            <w:r w:rsidR="009E7E4D" w:rsidRPr="00CF6287">
              <w:rPr>
                <w:u w:val="single"/>
              </w:rPr>
              <w:t>Codex</w:t>
            </w:r>
            <w:r w:rsidR="00956BD5">
              <w:t xml:space="preserve">:  Hughes, Angelou, Shakespeare, </w:t>
            </w:r>
          </w:p>
          <w:p w:rsidR="00956BD5" w:rsidRPr="0037362F" w:rsidRDefault="00CF6287" w:rsidP="00956BD5">
            <w:pPr>
              <w:spacing w:after="0" w:line="240" w:lineRule="auto"/>
              <w:rPr>
                <w:b/>
                <w:u w:val="single"/>
              </w:rPr>
            </w:pPr>
            <w:r>
              <w:t xml:space="preserve">          </w:t>
            </w:r>
            <w:r w:rsidR="009E7E4D">
              <w:t>Giovanni, Yeats, Dickinson, Whitman</w:t>
            </w: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CF6287" w:rsidRPr="00D71284" w:rsidRDefault="00CF6287" w:rsidP="00CF6287">
            <w:pPr>
              <w:tabs>
                <w:tab w:val="left" w:pos="342"/>
              </w:tabs>
              <w:spacing w:after="0" w:line="240" w:lineRule="auto"/>
              <w:rPr>
                <w:b/>
              </w:rPr>
            </w:pPr>
            <w:r>
              <w:t xml:space="preserve">    Unit vocabulary word wall sheet provided.</w:t>
            </w:r>
          </w:p>
          <w:p w:rsidR="00CF6287" w:rsidRDefault="00CF6287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686A22" w:rsidRPr="00686A22" w:rsidRDefault="00686A22" w:rsidP="00686A2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Revise/publish a portfolio piece.</w:t>
            </w:r>
          </w:p>
          <w:p w:rsidR="00CF6287" w:rsidRPr="00CF6287" w:rsidRDefault="00CF6287" w:rsidP="00CF628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Extra emphasis on grammar applied to portfolio pieces and publishing pieces to a wider audience.</w:t>
            </w:r>
          </w:p>
        </w:tc>
      </w:tr>
      <w:tr w:rsidR="004D68D5" w:rsidRPr="0037362F" w:rsidTr="003C2D30">
        <w:tc>
          <w:tcPr>
            <w:tcW w:w="1308" w:type="dxa"/>
          </w:tcPr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 xml:space="preserve">APRIL </w:t>
            </w:r>
          </w:p>
        </w:tc>
        <w:tc>
          <w:tcPr>
            <w:tcW w:w="3665" w:type="dxa"/>
          </w:tcPr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Review for the State Test</w:t>
            </w:r>
          </w:p>
          <w:p w:rsidR="004D68D5" w:rsidRPr="002866EA" w:rsidRDefault="004D68D5" w:rsidP="002866EA">
            <w:pPr>
              <w:pStyle w:val="ListParagraph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285" w:type="dxa"/>
          </w:tcPr>
          <w:p w:rsidR="004D68D5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67ACC">
              <w:rPr>
                <w:b/>
                <w:u w:val="single"/>
              </w:rPr>
              <w:t>UNIT: Earth Science</w:t>
            </w: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>ROCKS AND MINERALS</w:t>
            </w:r>
          </w:p>
          <w:p w:rsidR="004D68D5" w:rsidRPr="0037362F" w:rsidRDefault="004D68D5" w:rsidP="00C569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Physical and chemical properties of m</w:t>
            </w:r>
            <w:r w:rsidRPr="0037362F">
              <w:rPr>
                <w:b/>
              </w:rPr>
              <w:t xml:space="preserve">inerals </w:t>
            </w:r>
          </w:p>
          <w:p w:rsidR="004D68D5" w:rsidRPr="009D5CE8" w:rsidRDefault="004D68D5" w:rsidP="00C569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Lessons from </w:t>
            </w:r>
            <w:r w:rsidRPr="0037362F">
              <w:rPr>
                <w:b/>
              </w:rPr>
              <w:t>Fossils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Interpreting </w:t>
            </w:r>
            <w:r w:rsidRPr="0037362F">
              <w:rPr>
                <w:b/>
              </w:rPr>
              <w:t>Topographic maps &amp; Profile</w:t>
            </w:r>
            <w:r>
              <w:rPr>
                <w:b/>
              </w:rPr>
              <w:t>s</w:t>
            </w: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</w:rPr>
            </w:pPr>
            <w:r w:rsidRPr="00B70C05">
              <w:rPr>
                <w:b/>
                <w:u w:val="single"/>
              </w:rPr>
              <w:t>Essential questions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How do we interpret and construct topographic maps and profiles?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important lessons can be learned from studying fossils?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are some important physical tests to distinguish between types of minerals?</w:t>
            </w:r>
          </w:p>
          <w:p w:rsidR="004D68D5" w:rsidRPr="00441A03" w:rsidRDefault="004D68D5" w:rsidP="00B457D8">
            <w:pPr>
              <w:pStyle w:val="ListParagraph"/>
              <w:spacing w:after="0" w:line="240" w:lineRule="auto"/>
            </w:pPr>
            <w:r w:rsidRPr="00480A0C">
              <w:rPr>
                <w:b/>
                <w:u w:val="single"/>
              </w:rPr>
              <w:t>Vocabulary</w:t>
            </w:r>
            <w:r>
              <w:rPr>
                <w:b/>
                <w:u w:val="single"/>
              </w:rPr>
              <w:t xml:space="preserve">; </w:t>
            </w:r>
            <w:r w:rsidRPr="00441A03">
              <w:t xml:space="preserve">minerals, streak, hardness, Moh’s scale, </w:t>
            </w:r>
          </w:p>
          <w:p w:rsidR="004D68D5" w:rsidRPr="00441A03" w:rsidRDefault="004D68D5" w:rsidP="00B457D8">
            <w:pPr>
              <w:pStyle w:val="ListParagraph"/>
              <w:spacing w:after="0" w:line="240" w:lineRule="auto"/>
            </w:pPr>
            <w:r w:rsidRPr="00441A03">
              <w:t>Chemical reaction, luster, and cleavage.</w:t>
            </w:r>
          </w:p>
          <w:p w:rsidR="004D68D5" w:rsidRPr="00441A03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4640" w:type="dxa"/>
          </w:tcPr>
          <w:p w:rsidR="004D68D5" w:rsidRPr="00CF6287" w:rsidRDefault="003469F9" w:rsidP="009C0593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3469F9">
              <w:rPr>
                <w:b/>
              </w:rPr>
              <w:t xml:space="preserve">            </w:t>
            </w:r>
            <w:r w:rsidR="00CF6287">
              <w:rPr>
                <w:b/>
              </w:rPr>
              <w:t xml:space="preserve">     </w:t>
            </w:r>
            <w:r w:rsidRPr="003469F9"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Review for the State Test</w:t>
            </w:r>
          </w:p>
          <w:p w:rsidR="003469F9" w:rsidRPr="00CF6287" w:rsidRDefault="003469F9" w:rsidP="009C0593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  <w:p w:rsidR="003C2D30" w:rsidRDefault="003469F9" w:rsidP="003C2D30">
            <w:pPr>
              <w:spacing w:after="0" w:line="240" w:lineRule="auto"/>
              <w:rPr>
                <w:b/>
                <w:u w:val="single"/>
              </w:rPr>
            </w:pPr>
            <w:r w:rsidRPr="003469F9"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 xml:space="preserve"> </w:t>
            </w:r>
            <w:r w:rsidR="003C2D30">
              <w:rPr>
                <w:b/>
                <w:u w:val="single"/>
              </w:rPr>
              <w:t>UNIT 5:  SLAVERY and the CIVIL WAR</w:t>
            </w:r>
          </w:p>
          <w:p w:rsidR="003C2D30" w:rsidRPr="003C2D30" w:rsidRDefault="003C2D30" w:rsidP="003C2D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16C54">
              <w:rPr>
                <w:b/>
              </w:rPr>
              <w:t xml:space="preserve">       </w:t>
            </w:r>
            <w:r>
              <w:rPr>
                <w:b/>
              </w:rPr>
              <w:t xml:space="preserve"> PERSUASIVE </w:t>
            </w:r>
            <w:r w:rsidR="00F16C54">
              <w:rPr>
                <w:b/>
              </w:rPr>
              <w:t xml:space="preserve"> </w:t>
            </w:r>
            <w:r>
              <w:rPr>
                <w:b/>
              </w:rPr>
              <w:t>ESSAY</w:t>
            </w:r>
          </w:p>
          <w:p w:rsidR="003C2D30" w:rsidRDefault="003C2D30" w:rsidP="003C2D30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</w:rPr>
            </w:pPr>
            <w:r>
              <w:rPr>
                <w:b/>
              </w:rPr>
              <w:t xml:space="preserve">What were peaceful ways slavery could have been stopped? </w:t>
            </w:r>
          </w:p>
          <w:p w:rsidR="003C2D30" w:rsidRPr="00CF6287" w:rsidRDefault="003C2D30" w:rsidP="003C2D30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  <w:sz w:val="16"/>
                <w:szCs w:val="16"/>
              </w:rPr>
            </w:pPr>
            <w:r>
              <w:rPr>
                <w:b/>
              </w:rPr>
              <w:t>Which is better, radical or gradual change?</w:t>
            </w:r>
          </w:p>
          <w:p w:rsidR="00CF6287" w:rsidRPr="00CF6287" w:rsidRDefault="00CF6287" w:rsidP="003C2D30">
            <w:pPr>
              <w:spacing w:after="0" w:line="240" w:lineRule="auto"/>
              <w:rPr>
                <w:sz w:val="16"/>
                <w:szCs w:val="16"/>
              </w:rPr>
            </w:pPr>
          </w:p>
          <w:p w:rsidR="00CF6287" w:rsidRDefault="00D827D1" w:rsidP="003C2D30">
            <w:pPr>
              <w:spacing w:after="0" w:line="240" w:lineRule="auto"/>
              <w:rPr>
                <w:u w:val="single"/>
              </w:rPr>
            </w:pPr>
            <w:r>
              <w:t xml:space="preserve">Frederick Douglass </w:t>
            </w:r>
            <w:r w:rsidRPr="00D827D1">
              <w:rPr>
                <w:u w:val="single"/>
              </w:rPr>
              <w:t>Autobiography</w:t>
            </w:r>
            <w:r>
              <w:t xml:space="preserve">, </w:t>
            </w:r>
            <w:r>
              <w:rPr>
                <w:u w:val="single"/>
              </w:rPr>
              <w:t xml:space="preserve">Incidents in the Life of a Slave Girl, </w:t>
            </w:r>
            <w:r w:rsidR="00CF6287" w:rsidRPr="00CF6287">
              <w:t xml:space="preserve"> </w:t>
            </w:r>
            <w:r w:rsidR="00F16C54">
              <w:t xml:space="preserve">  </w:t>
            </w:r>
            <w:r w:rsidR="00CF6287">
              <w:rPr>
                <w:u w:val="single"/>
              </w:rPr>
              <w:t>To Be A Slave</w:t>
            </w:r>
            <w:r w:rsidR="00CF6287">
              <w:t xml:space="preserve"> ,</w:t>
            </w:r>
          </w:p>
          <w:p w:rsidR="00CF6287" w:rsidRDefault="008C4965" w:rsidP="00CF6287">
            <w:pPr>
              <w:spacing w:after="0" w:line="240" w:lineRule="auto"/>
            </w:pPr>
            <w:r>
              <w:t>Unit vocabulary word wall sheet provided.</w:t>
            </w:r>
          </w:p>
          <w:p w:rsidR="008C4965" w:rsidRPr="008C4965" w:rsidRDefault="008C4965" w:rsidP="00CF6287">
            <w:pPr>
              <w:spacing w:after="0" w:line="240" w:lineRule="auto"/>
            </w:pPr>
          </w:p>
          <w:p w:rsidR="003C2D30" w:rsidRDefault="00CF6287" w:rsidP="00CF6287">
            <w:pPr>
              <w:spacing w:after="0" w:line="240" w:lineRule="auto"/>
            </w:pPr>
            <w:r>
              <w:rPr>
                <w:b/>
                <w:u w:val="single"/>
              </w:rPr>
              <w:t xml:space="preserve">SS </w:t>
            </w:r>
            <w:r w:rsidRPr="00D71284">
              <w:rPr>
                <w:b/>
                <w:u w:val="single"/>
              </w:rPr>
              <w:t>Concepts</w:t>
            </w:r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 </w:t>
            </w:r>
            <w:r w:rsidR="003C2D30">
              <w:t xml:space="preserve">Nat Turner, John Brown, Sojourner Truth, </w:t>
            </w:r>
            <w:r>
              <w:t xml:space="preserve">NY and Slavery, </w:t>
            </w:r>
            <w:r w:rsidR="003C2D30">
              <w:t>Missouri Compromise, Fugitive Slave Act</w:t>
            </w:r>
          </w:p>
          <w:p w:rsidR="003469F9" w:rsidRDefault="003469F9" w:rsidP="003C2D30">
            <w:pPr>
              <w:spacing w:after="0" w:line="240" w:lineRule="auto"/>
              <w:rPr>
                <w:b/>
              </w:rPr>
            </w:pPr>
          </w:p>
          <w:p w:rsidR="00EF0163" w:rsidRPr="00EF0163" w:rsidRDefault="00F16C54" w:rsidP="00CF6287">
            <w:pPr>
              <w:tabs>
                <w:tab w:val="left" w:pos="342"/>
              </w:tabs>
              <w:spacing w:after="0" w:line="240" w:lineRule="auto"/>
            </w:pPr>
            <w:r>
              <w:rPr>
                <w:b/>
                <w:u w:val="single"/>
              </w:rPr>
              <w:t>Geography</w:t>
            </w:r>
            <w:r>
              <w:rPr>
                <w:b/>
              </w:rPr>
              <w:t xml:space="preserve">:  </w:t>
            </w:r>
            <w:r>
              <w:t>North/</w:t>
            </w:r>
            <w:r w:rsidRPr="00D827D1">
              <w:t xml:space="preserve"> South regions, developing countries vulnerable to human trafficking.</w:t>
            </w:r>
          </w:p>
        </w:tc>
      </w:tr>
      <w:tr w:rsidR="004D68D5" w:rsidRPr="0037362F" w:rsidTr="003C2D30">
        <w:tc>
          <w:tcPr>
            <w:tcW w:w="1308" w:type="dxa"/>
          </w:tcPr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 xml:space="preserve">MAY </w:t>
            </w:r>
          </w:p>
        </w:tc>
        <w:tc>
          <w:tcPr>
            <w:tcW w:w="3665" w:type="dxa"/>
          </w:tcPr>
          <w:p w:rsidR="004D68D5" w:rsidRDefault="004D68D5" w:rsidP="002866EA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7:  Modeling Geometric Figures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Identify cross sections of 3D figures. </w:t>
            </w:r>
          </w:p>
          <w:p w:rsidR="004D68D5" w:rsidRDefault="004D68D5" w:rsidP="002866E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Identify if three sides or angles can form a triangle </w:t>
            </w:r>
          </w:p>
          <w:p w:rsidR="004D68D5" w:rsidRPr="002866EA" w:rsidRDefault="004D68D5" w:rsidP="002866E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Calculate the surface area and volume of 3D figures.  </w:t>
            </w:r>
          </w:p>
        </w:tc>
        <w:tc>
          <w:tcPr>
            <w:tcW w:w="5285" w:type="dxa"/>
          </w:tcPr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67ACC">
              <w:rPr>
                <w:b/>
                <w:u w:val="single"/>
              </w:rPr>
              <w:t>UNIT:</w:t>
            </w:r>
            <w:r w:rsidRPr="0037362F">
              <w:rPr>
                <w:b/>
                <w:u w:val="single"/>
              </w:rPr>
              <w:t xml:space="preserve"> Forces &amp; Motion</w:t>
            </w:r>
          </w:p>
          <w:p w:rsidR="004D68D5" w:rsidRPr="0037362F" w:rsidRDefault="004D68D5" w:rsidP="00C569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 xml:space="preserve">Newton’s laws of motion </w:t>
            </w:r>
          </w:p>
          <w:p w:rsidR="004D68D5" w:rsidRPr="0037362F" w:rsidRDefault="004D68D5" w:rsidP="00C569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Overview of types of simple and compound m</w:t>
            </w:r>
            <w:r w:rsidRPr="0037362F">
              <w:rPr>
                <w:b/>
              </w:rPr>
              <w:t>achines</w:t>
            </w:r>
            <w:r>
              <w:rPr>
                <w:b/>
              </w:rPr>
              <w:t>.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Pr="0037362F">
              <w:rPr>
                <w:b/>
              </w:rPr>
              <w:t>eview for Grade 7 assessment</w:t>
            </w:r>
          </w:p>
          <w:p w:rsidR="004D68D5" w:rsidRDefault="004D68D5" w:rsidP="00B457D8">
            <w:pPr>
              <w:spacing w:after="0" w:line="240" w:lineRule="auto"/>
              <w:jc w:val="center"/>
              <w:rPr>
                <w:b/>
              </w:rPr>
            </w:pPr>
            <w:r w:rsidRPr="00B70C05">
              <w:rPr>
                <w:b/>
                <w:u w:val="single"/>
              </w:rPr>
              <w:t>Essential questions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are the main features and applications of Newton’s 3 laws of motion?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are the main types of simple machines and their uses in our daily lives?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Interpreting speed related graphs</w:t>
            </w:r>
          </w:p>
          <w:p w:rsidR="004D68D5" w:rsidRPr="00441A03" w:rsidRDefault="004D68D5" w:rsidP="00C569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Application of Formula for force and momentum.</w:t>
            </w:r>
          </w:p>
          <w:p w:rsidR="004D68D5" w:rsidRPr="0037362F" w:rsidRDefault="004D68D5" w:rsidP="00B457D8">
            <w:pPr>
              <w:pStyle w:val="ListParagraph"/>
              <w:spacing w:after="0" w:line="240" w:lineRule="auto"/>
              <w:rPr>
                <w:b/>
              </w:rPr>
            </w:pPr>
            <w:r w:rsidRPr="00480A0C">
              <w:rPr>
                <w:b/>
                <w:u w:val="single"/>
              </w:rPr>
              <w:t>Vocabulary</w:t>
            </w:r>
            <w:r>
              <w:rPr>
                <w:b/>
                <w:u w:val="single"/>
              </w:rPr>
              <w:t xml:space="preserve">; </w:t>
            </w:r>
            <w:r w:rsidRPr="00441A03">
              <w:t>inertia, velocity, machine, lever, force, motion, momentum, balance and unbalanced force</w:t>
            </w:r>
          </w:p>
        </w:tc>
        <w:tc>
          <w:tcPr>
            <w:tcW w:w="4640" w:type="dxa"/>
          </w:tcPr>
          <w:p w:rsidR="003C2D30" w:rsidRDefault="004D68D5" w:rsidP="003C2D30">
            <w:pPr>
              <w:spacing w:after="0" w:line="240" w:lineRule="auto"/>
              <w:jc w:val="center"/>
              <w:rPr>
                <w:b/>
              </w:rPr>
            </w:pPr>
            <w:r w:rsidRPr="003C2D30">
              <w:rPr>
                <w:b/>
                <w:u w:val="single"/>
              </w:rPr>
              <w:t>UNIT</w:t>
            </w:r>
            <w:r w:rsidR="003C2D30">
              <w:rPr>
                <w:b/>
                <w:u w:val="single"/>
              </w:rPr>
              <w:t xml:space="preserve"> 6</w:t>
            </w:r>
            <w:r w:rsidRPr="003C2D30">
              <w:rPr>
                <w:b/>
                <w:u w:val="single"/>
              </w:rPr>
              <w:t>:</w:t>
            </w:r>
            <w:r w:rsidR="003C2D30">
              <w:rPr>
                <w:b/>
              </w:rPr>
              <w:t xml:space="preserve">  </w:t>
            </w:r>
            <w:r w:rsidRPr="00D827D1">
              <w:rPr>
                <w:b/>
                <w:u w:val="single"/>
              </w:rPr>
              <w:t>Civil War:</w:t>
            </w:r>
          </w:p>
          <w:p w:rsidR="003C2D30" w:rsidRDefault="003C2D30" w:rsidP="003C2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HISTORICAL NARRATIVE WITH RESEARCH</w:t>
            </w:r>
          </w:p>
          <w:p w:rsidR="004D68D5" w:rsidRPr="003C2D30" w:rsidRDefault="004D68D5" w:rsidP="00242F86">
            <w:pPr>
              <w:spacing w:after="0" w:line="240" w:lineRule="auto"/>
              <w:rPr>
                <w:b/>
                <w:i/>
                <w:sz w:val="10"/>
                <w:szCs w:val="10"/>
              </w:rPr>
            </w:pPr>
          </w:p>
          <w:p w:rsidR="003C2D30" w:rsidRDefault="003C2D30" w:rsidP="003C2D30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</w:rPr>
            </w:pPr>
            <w:r>
              <w:rPr>
                <w:b/>
              </w:rPr>
              <w:t>Why gets people to change their mind about prejudices and stereotypes?</w:t>
            </w:r>
          </w:p>
          <w:p w:rsidR="003C2D30" w:rsidRDefault="003C2D30" w:rsidP="003C2D30">
            <w:pPr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22" w:hanging="450"/>
              <w:rPr>
                <w:b/>
              </w:rPr>
            </w:pPr>
            <w:r>
              <w:rPr>
                <w:b/>
              </w:rPr>
              <w:t>How extensive is human trafficking today?</w:t>
            </w:r>
          </w:p>
          <w:p w:rsidR="003C2D30" w:rsidRDefault="003C2D30" w:rsidP="003C2D30">
            <w:pPr>
              <w:spacing w:after="0" w:line="240" w:lineRule="auto"/>
            </w:pPr>
            <w:r w:rsidRPr="00CC57D1">
              <w:rPr>
                <w:u w:val="single"/>
              </w:rPr>
              <w:t>With Every Drop of Blood</w:t>
            </w:r>
            <w:r>
              <w:rPr>
                <w:u w:val="single"/>
              </w:rPr>
              <w:t xml:space="preserve">, </w:t>
            </w:r>
            <w:r>
              <w:t xml:space="preserve"> Gettysburg  Address, </w:t>
            </w:r>
          </w:p>
          <w:p w:rsidR="003C2D30" w:rsidRDefault="003C2D30" w:rsidP="003C2D30">
            <w:pPr>
              <w:spacing w:after="0" w:line="240" w:lineRule="auto"/>
            </w:pPr>
            <w:r>
              <w:t xml:space="preserve">             2nd Inaugural Address</w:t>
            </w:r>
          </w:p>
          <w:p w:rsidR="003C2D30" w:rsidRDefault="008C4965" w:rsidP="003C2D30">
            <w:pPr>
              <w:spacing w:after="0" w:line="240" w:lineRule="auto"/>
            </w:pPr>
            <w:r>
              <w:t>Unit vocabulary word wall sheet provided.</w:t>
            </w:r>
          </w:p>
          <w:p w:rsidR="008C4965" w:rsidRDefault="008C4965" w:rsidP="003C2D30">
            <w:pPr>
              <w:spacing w:after="0" w:line="240" w:lineRule="auto"/>
            </w:pPr>
          </w:p>
          <w:p w:rsidR="002D027B" w:rsidRDefault="002D027B" w:rsidP="003C2D30">
            <w:pPr>
              <w:spacing w:after="0" w:line="240" w:lineRule="auto"/>
            </w:pPr>
            <w:r>
              <w:rPr>
                <w:b/>
                <w:u w:val="single"/>
              </w:rPr>
              <w:t xml:space="preserve">SS </w:t>
            </w:r>
            <w:r w:rsidRPr="00D71284">
              <w:rPr>
                <w:b/>
                <w:u w:val="single"/>
              </w:rPr>
              <w:t>Concepts</w:t>
            </w:r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 </w:t>
            </w:r>
            <w:r w:rsidR="003C2D30">
              <w:t xml:space="preserve">  Dred Scott, Bleeding Kansas, secession, Harper’s Ferry, Emancipation Proclamation, Total War</w:t>
            </w:r>
          </w:p>
          <w:p w:rsidR="003C2D30" w:rsidRPr="002D027B" w:rsidRDefault="008C4965" w:rsidP="003C2D30">
            <w:pPr>
              <w:spacing w:after="0" w:line="240" w:lineRule="auto"/>
            </w:pPr>
            <w:r>
              <w:t>Research</w:t>
            </w:r>
            <w:r w:rsidR="002D027B">
              <w:t xml:space="preserve">:  </w:t>
            </w:r>
            <w:r>
              <w:t xml:space="preserve">war </w:t>
            </w:r>
            <w:r w:rsidR="002D027B">
              <w:t xml:space="preserve">impact of women, children, blacks </w:t>
            </w:r>
          </w:p>
          <w:p w:rsidR="003C2D30" w:rsidRDefault="003C2D30" w:rsidP="00242F86">
            <w:pPr>
              <w:spacing w:after="0" w:line="240" w:lineRule="auto"/>
            </w:pPr>
          </w:p>
          <w:p w:rsidR="003C2D30" w:rsidRDefault="003C2D30" w:rsidP="008C4965">
            <w:pPr>
              <w:tabs>
                <w:tab w:val="left" w:pos="342"/>
              </w:tabs>
              <w:spacing w:after="0" w:line="240" w:lineRule="auto"/>
            </w:pPr>
            <w:r w:rsidRPr="00CC57D1">
              <w:rPr>
                <w:b/>
                <w:u w:val="single"/>
              </w:rPr>
              <w:t>Geography:</w:t>
            </w:r>
            <w:r>
              <w:rPr>
                <w:b/>
              </w:rPr>
              <w:t xml:space="preserve">  “</w:t>
            </w:r>
            <w:r>
              <w:t>Free Soil” and slave states, territories,  areas of  modern civil wars</w:t>
            </w:r>
          </w:p>
          <w:p w:rsidR="004D68D5" w:rsidRPr="00D827D1" w:rsidRDefault="003C2D30" w:rsidP="008C4965">
            <w:pPr>
              <w:tabs>
                <w:tab w:val="left" w:pos="342"/>
              </w:tabs>
              <w:spacing w:after="0" w:line="240" w:lineRule="auto"/>
              <w:rPr>
                <w:u w:val="single"/>
              </w:rPr>
            </w:pPr>
            <w:r w:rsidRPr="003C2D30">
              <w:rPr>
                <w:b/>
                <w:u w:val="single"/>
              </w:rPr>
              <w:t>Economics</w:t>
            </w:r>
            <w:r>
              <w:rPr>
                <w:b/>
              </w:rPr>
              <w:t xml:space="preserve">: </w:t>
            </w:r>
            <w:r w:rsidR="00D827D1">
              <w:rPr>
                <w:b/>
              </w:rPr>
              <w:t xml:space="preserve"> </w:t>
            </w:r>
            <w:r w:rsidR="00D827D1">
              <w:t xml:space="preserve">Supply, demand graphs. </w:t>
            </w:r>
          </w:p>
        </w:tc>
      </w:tr>
      <w:tr w:rsidR="004D68D5" w:rsidRPr="0037362F" w:rsidTr="003C2D30">
        <w:tc>
          <w:tcPr>
            <w:tcW w:w="1308" w:type="dxa"/>
          </w:tcPr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>JUNE</w:t>
            </w:r>
          </w:p>
        </w:tc>
        <w:tc>
          <w:tcPr>
            <w:tcW w:w="3665" w:type="dxa"/>
          </w:tcPr>
          <w:p w:rsidR="004D68D5" w:rsidRDefault="004D68D5" w:rsidP="002866EA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7:  Modeling Geometric Figures</w:t>
            </w:r>
          </w:p>
          <w:p w:rsidR="004D68D5" w:rsidRPr="002866EA" w:rsidRDefault="004D68D5" w:rsidP="002866E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  <w:u w:val="single"/>
              </w:rPr>
            </w:pPr>
            <w:r>
              <w:t>Angle Relationships</w:t>
            </w:r>
          </w:p>
        </w:tc>
        <w:tc>
          <w:tcPr>
            <w:tcW w:w="5285" w:type="dxa"/>
          </w:tcPr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67ACC">
              <w:rPr>
                <w:b/>
                <w:u w:val="single"/>
              </w:rPr>
              <w:t>UNIT:</w:t>
            </w:r>
            <w:r w:rsidRPr="0037362F">
              <w:rPr>
                <w:b/>
                <w:u w:val="single"/>
              </w:rPr>
              <w:t xml:space="preserve"> Forces &amp; Motion</w:t>
            </w:r>
          </w:p>
          <w:p w:rsidR="004D68D5" w:rsidRDefault="004D68D5" w:rsidP="00C569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>Calculations /Graphs</w:t>
            </w:r>
            <w:r>
              <w:rPr>
                <w:b/>
              </w:rPr>
              <w:t xml:space="preserve"> based on speed and momentum</w:t>
            </w:r>
          </w:p>
          <w:p w:rsidR="004D68D5" w:rsidRPr="00441A03" w:rsidRDefault="004D68D5" w:rsidP="00C569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441A03">
              <w:rPr>
                <w:b/>
              </w:rPr>
              <w:t>Interpreting speed related graphs</w:t>
            </w:r>
          </w:p>
          <w:p w:rsidR="004D68D5" w:rsidRPr="0037362F" w:rsidRDefault="004D68D5" w:rsidP="00C569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37362F">
              <w:rPr>
                <w:b/>
              </w:rPr>
              <w:t>END OF YEAR FINALS</w:t>
            </w:r>
          </w:p>
        </w:tc>
        <w:tc>
          <w:tcPr>
            <w:tcW w:w="4640" w:type="dxa"/>
          </w:tcPr>
          <w:p w:rsidR="002D027B" w:rsidRDefault="002D027B" w:rsidP="003C2D30">
            <w:pPr>
              <w:spacing w:after="0" w:line="240" w:lineRule="auto"/>
              <w:jc w:val="center"/>
            </w:pPr>
          </w:p>
          <w:p w:rsidR="003C2D30" w:rsidRPr="002D027B" w:rsidRDefault="003C2D30" w:rsidP="003C2D30">
            <w:pPr>
              <w:spacing w:after="0" w:line="240" w:lineRule="auto"/>
              <w:jc w:val="center"/>
              <w:rPr>
                <w:i/>
              </w:rPr>
            </w:pPr>
            <w:r w:rsidRPr="002D027B">
              <w:rPr>
                <w:i/>
              </w:rPr>
              <w:t>Complete and present research projects.</w:t>
            </w:r>
          </w:p>
          <w:p w:rsidR="003C2D30" w:rsidRPr="002D027B" w:rsidRDefault="008C4965" w:rsidP="003C2D30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        </w:t>
            </w:r>
            <w:r w:rsidR="002D027B">
              <w:rPr>
                <w:i/>
              </w:rPr>
              <w:t xml:space="preserve"> </w:t>
            </w:r>
            <w:r>
              <w:rPr>
                <w:i/>
              </w:rPr>
              <w:t xml:space="preserve">Revise/publish </w:t>
            </w:r>
            <w:r w:rsidR="003C2D30" w:rsidRPr="002D027B">
              <w:rPr>
                <w:i/>
              </w:rPr>
              <w:t xml:space="preserve"> a portfolio piece.</w:t>
            </w: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4D68D5" w:rsidRPr="0037362F" w:rsidTr="003C2D30">
        <w:tc>
          <w:tcPr>
            <w:tcW w:w="1308" w:type="dxa"/>
          </w:tcPr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62F">
              <w:rPr>
                <w:b/>
                <w:u w:val="single"/>
              </w:rPr>
              <w:t xml:space="preserve">SKILLS </w:t>
            </w:r>
          </w:p>
        </w:tc>
        <w:tc>
          <w:tcPr>
            <w:tcW w:w="3665" w:type="dxa"/>
          </w:tcPr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285" w:type="dxa"/>
          </w:tcPr>
          <w:p w:rsidR="004D68D5" w:rsidRPr="0037362F" w:rsidRDefault="004D68D5" w:rsidP="00B457D8">
            <w:pPr>
              <w:spacing w:after="0" w:line="240" w:lineRule="auto"/>
              <w:rPr>
                <w:b/>
              </w:rPr>
            </w:pPr>
            <w:r w:rsidRPr="0037362F">
              <w:rPr>
                <w:b/>
                <w:u w:val="single"/>
              </w:rPr>
              <w:t>LAB SKILLS</w:t>
            </w:r>
            <w:r w:rsidRPr="0037362F">
              <w:rPr>
                <w:b/>
              </w:rPr>
              <w:t>; Measurement, Microscope , Triple beam Balance</w:t>
            </w:r>
          </w:p>
          <w:p w:rsidR="004D68D5" w:rsidRDefault="004D68D5" w:rsidP="00B457D8">
            <w:pPr>
              <w:spacing w:after="0" w:line="240" w:lineRule="auto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rPr>
                <w:b/>
              </w:rPr>
            </w:pPr>
            <w:r w:rsidRPr="0037362F">
              <w:rPr>
                <w:b/>
                <w:u w:val="single"/>
              </w:rPr>
              <w:t>Math connection</w:t>
            </w:r>
            <w:r>
              <w:rPr>
                <w:b/>
              </w:rPr>
              <w:t>: G</w:t>
            </w:r>
            <w:r w:rsidRPr="0037362F">
              <w:rPr>
                <w:b/>
              </w:rPr>
              <w:t>raphs, calculations with formulas</w:t>
            </w:r>
          </w:p>
          <w:p w:rsidR="004D68D5" w:rsidRDefault="004D68D5" w:rsidP="00B457D8">
            <w:pPr>
              <w:spacing w:after="0" w:line="240" w:lineRule="auto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rPr>
                <w:b/>
              </w:rPr>
            </w:pPr>
            <w:r w:rsidRPr="0037362F">
              <w:rPr>
                <w:b/>
                <w:u w:val="single"/>
              </w:rPr>
              <w:t>Technology:</w:t>
            </w:r>
            <w:r w:rsidRPr="0037362F">
              <w:rPr>
                <w:b/>
              </w:rPr>
              <w:t xml:space="preserve"> PowerPoint, Excel, Newsletters, research</w:t>
            </w:r>
          </w:p>
          <w:p w:rsidR="004D68D5" w:rsidRDefault="004D68D5" w:rsidP="00B457D8">
            <w:pPr>
              <w:spacing w:after="0" w:line="240" w:lineRule="auto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rPr>
                <w:b/>
              </w:rPr>
            </w:pPr>
            <w:r w:rsidRPr="0037362F">
              <w:rPr>
                <w:b/>
                <w:u w:val="single"/>
              </w:rPr>
              <w:t>ELA connection</w:t>
            </w:r>
            <w:r w:rsidRPr="0037362F">
              <w:rPr>
                <w:b/>
              </w:rPr>
              <w:t>: Unit essays, Analyze, close reading, compare and contrasts, evaluate, cite evidence, supporting details</w:t>
            </w:r>
          </w:p>
          <w:p w:rsidR="004D68D5" w:rsidRDefault="004D68D5" w:rsidP="00B457D8">
            <w:pPr>
              <w:spacing w:after="0" w:line="240" w:lineRule="auto"/>
              <w:rPr>
                <w:b/>
                <w:u w:val="single"/>
              </w:rPr>
            </w:pPr>
          </w:p>
          <w:p w:rsidR="004D68D5" w:rsidRPr="0037362F" w:rsidRDefault="004D68D5" w:rsidP="00B457D8">
            <w:pPr>
              <w:spacing w:after="0" w:line="240" w:lineRule="auto"/>
              <w:rPr>
                <w:b/>
              </w:rPr>
            </w:pPr>
            <w:r w:rsidRPr="0037362F">
              <w:rPr>
                <w:b/>
                <w:u w:val="single"/>
              </w:rPr>
              <w:t>Vocabulary</w:t>
            </w:r>
            <w:r w:rsidRPr="0037362F">
              <w:rPr>
                <w:b/>
              </w:rPr>
              <w:t>: quizlet.com: &gt;&gt;&gt;&gt;&gt;&gt;&gt;&gt;&gt;Jackson278</w:t>
            </w:r>
          </w:p>
        </w:tc>
        <w:tc>
          <w:tcPr>
            <w:tcW w:w="4640" w:type="dxa"/>
          </w:tcPr>
          <w:p w:rsidR="004D68D5" w:rsidRPr="0037362F" w:rsidRDefault="004D68D5" w:rsidP="00B457D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 xml:space="preserve"> </w:t>
            </w:r>
          </w:p>
        </w:tc>
      </w:tr>
    </w:tbl>
    <w:p w:rsidR="002D6459" w:rsidRDefault="002D6459" w:rsidP="00EF0163"/>
    <w:sectPr w:rsidR="002D6459" w:rsidSect="00C569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D7C"/>
    <w:multiLevelType w:val="hybridMultilevel"/>
    <w:tmpl w:val="86E0A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E33"/>
    <w:multiLevelType w:val="hybridMultilevel"/>
    <w:tmpl w:val="872AF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4BAD"/>
    <w:multiLevelType w:val="hybridMultilevel"/>
    <w:tmpl w:val="B7B08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485F"/>
    <w:multiLevelType w:val="hybridMultilevel"/>
    <w:tmpl w:val="5E485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3534F"/>
    <w:multiLevelType w:val="hybridMultilevel"/>
    <w:tmpl w:val="14567D3C"/>
    <w:lvl w:ilvl="0" w:tplc="FF1C6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E3156"/>
    <w:multiLevelType w:val="hybridMultilevel"/>
    <w:tmpl w:val="690ED6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54F30"/>
    <w:multiLevelType w:val="hybridMultilevel"/>
    <w:tmpl w:val="5352D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404A6"/>
    <w:multiLevelType w:val="hybridMultilevel"/>
    <w:tmpl w:val="E2C8A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25E76"/>
    <w:multiLevelType w:val="hybridMultilevel"/>
    <w:tmpl w:val="78E45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52FBE"/>
    <w:multiLevelType w:val="hybridMultilevel"/>
    <w:tmpl w:val="EBEA24EA"/>
    <w:lvl w:ilvl="0" w:tplc="A9583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B056C"/>
    <w:multiLevelType w:val="hybridMultilevel"/>
    <w:tmpl w:val="52C8369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BD72B2"/>
    <w:multiLevelType w:val="hybridMultilevel"/>
    <w:tmpl w:val="C27E0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C4760"/>
    <w:multiLevelType w:val="hybridMultilevel"/>
    <w:tmpl w:val="9F2A7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C4A71"/>
    <w:multiLevelType w:val="hybridMultilevel"/>
    <w:tmpl w:val="6B5C0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0159D"/>
    <w:multiLevelType w:val="hybridMultilevel"/>
    <w:tmpl w:val="97DEA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F7355"/>
    <w:multiLevelType w:val="hybridMultilevel"/>
    <w:tmpl w:val="17265014"/>
    <w:lvl w:ilvl="0" w:tplc="5F70A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40E4B"/>
    <w:multiLevelType w:val="hybridMultilevel"/>
    <w:tmpl w:val="FD288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D64F8"/>
    <w:multiLevelType w:val="hybridMultilevel"/>
    <w:tmpl w:val="BA307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5F23"/>
    <w:multiLevelType w:val="hybridMultilevel"/>
    <w:tmpl w:val="63B6B434"/>
    <w:lvl w:ilvl="0" w:tplc="5F70A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677B1"/>
    <w:multiLevelType w:val="hybridMultilevel"/>
    <w:tmpl w:val="DAAA2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A38DF"/>
    <w:multiLevelType w:val="hybridMultilevel"/>
    <w:tmpl w:val="F03E3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17941"/>
    <w:multiLevelType w:val="hybridMultilevel"/>
    <w:tmpl w:val="23B0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B2808"/>
    <w:multiLevelType w:val="hybridMultilevel"/>
    <w:tmpl w:val="E6B2E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51935"/>
    <w:multiLevelType w:val="hybridMultilevel"/>
    <w:tmpl w:val="84402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19"/>
  </w:num>
  <w:num w:numId="5">
    <w:abstractNumId w:val="22"/>
  </w:num>
  <w:num w:numId="6">
    <w:abstractNumId w:val="20"/>
  </w:num>
  <w:num w:numId="7">
    <w:abstractNumId w:val="8"/>
  </w:num>
  <w:num w:numId="8">
    <w:abstractNumId w:val="13"/>
  </w:num>
  <w:num w:numId="9">
    <w:abstractNumId w:val="5"/>
  </w:num>
  <w:num w:numId="10">
    <w:abstractNumId w:val="21"/>
  </w:num>
  <w:num w:numId="11">
    <w:abstractNumId w:val="18"/>
  </w:num>
  <w:num w:numId="12">
    <w:abstractNumId w:val="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  <w:num w:numId="17">
    <w:abstractNumId w:val="7"/>
  </w:num>
  <w:num w:numId="18">
    <w:abstractNumId w:val="3"/>
  </w:num>
  <w:num w:numId="19">
    <w:abstractNumId w:val="12"/>
  </w:num>
  <w:num w:numId="20">
    <w:abstractNumId w:val="10"/>
  </w:num>
  <w:num w:numId="21">
    <w:abstractNumId w:val="15"/>
  </w:num>
  <w:num w:numId="22">
    <w:abstractNumId w:val="16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1B"/>
    <w:rsid w:val="00076D01"/>
    <w:rsid w:val="0014625D"/>
    <w:rsid w:val="001B6D5E"/>
    <w:rsid w:val="00231D3A"/>
    <w:rsid w:val="002866EA"/>
    <w:rsid w:val="002D027B"/>
    <w:rsid w:val="002D6459"/>
    <w:rsid w:val="002F0CB5"/>
    <w:rsid w:val="002F2CA0"/>
    <w:rsid w:val="00305904"/>
    <w:rsid w:val="0032752A"/>
    <w:rsid w:val="003469F9"/>
    <w:rsid w:val="0035035C"/>
    <w:rsid w:val="003C2D30"/>
    <w:rsid w:val="00427E0A"/>
    <w:rsid w:val="004D68D5"/>
    <w:rsid w:val="005B5F3D"/>
    <w:rsid w:val="00601309"/>
    <w:rsid w:val="00647769"/>
    <w:rsid w:val="0067164B"/>
    <w:rsid w:val="00686A22"/>
    <w:rsid w:val="007B05AD"/>
    <w:rsid w:val="007F70DC"/>
    <w:rsid w:val="00863707"/>
    <w:rsid w:val="008C4965"/>
    <w:rsid w:val="00956613"/>
    <w:rsid w:val="00956BD5"/>
    <w:rsid w:val="009C0593"/>
    <w:rsid w:val="009D02CB"/>
    <w:rsid w:val="009E7E4D"/>
    <w:rsid w:val="00A7283A"/>
    <w:rsid w:val="00BB055F"/>
    <w:rsid w:val="00C06150"/>
    <w:rsid w:val="00C30C7E"/>
    <w:rsid w:val="00C343FF"/>
    <w:rsid w:val="00C3747B"/>
    <w:rsid w:val="00C5691B"/>
    <w:rsid w:val="00CF6287"/>
    <w:rsid w:val="00D041BA"/>
    <w:rsid w:val="00D11639"/>
    <w:rsid w:val="00D71284"/>
    <w:rsid w:val="00D827D1"/>
    <w:rsid w:val="00E578A7"/>
    <w:rsid w:val="00E776DC"/>
    <w:rsid w:val="00E84DF1"/>
    <w:rsid w:val="00ED16AA"/>
    <w:rsid w:val="00EF0163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1B"/>
    <w:pPr>
      <w:ind w:left="720"/>
      <w:contextualSpacing/>
    </w:pPr>
  </w:style>
  <w:style w:type="table" w:styleId="TableGrid">
    <w:name w:val="Table Grid"/>
    <w:basedOn w:val="TableNormal"/>
    <w:uiPriority w:val="59"/>
    <w:rsid w:val="00286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6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1B"/>
    <w:pPr>
      <w:ind w:left="720"/>
      <w:contextualSpacing/>
    </w:pPr>
  </w:style>
  <w:style w:type="table" w:styleId="TableGrid">
    <w:name w:val="Table Grid"/>
    <w:basedOn w:val="TableNormal"/>
    <w:uiPriority w:val="59"/>
    <w:rsid w:val="00286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6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Owner</cp:lastModifiedBy>
  <cp:revision>2</cp:revision>
  <dcterms:created xsi:type="dcterms:W3CDTF">2015-07-19T11:55:00Z</dcterms:created>
  <dcterms:modified xsi:type="dcterms:W3CDTF">2015-07-19T11:55:00Z</dcterms:modified>
</cp:coreProperties>
</file>